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DE3" w:rsidRPr="00D2244D" w:rsidRDefault="00071DE3" w:rsidP="00071D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>ОЛИМПИАДА ПО ИСТОРИИ 9 КЛАСС.    2017 г.</w:t>
      </w:r>
    </w:p>
    <w:p w:rsidR="00071DE3" w:rsidRPr="00D2244D" w:rsidRDefault="00071DE3" w:rsidP="00071DE3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2244D">
        <w:rPr>
          <w:rFonts w:ascii="Times New Roman" w:hAnsi="Times New Roman" w:cs="Times New Roman"/>
          <w:i/>
          <w:sz w:val="24"/>
          <w:szCs w:val="24"/>
        </w:rPr>
        <w:t xml:space="preserve">В заданиях 1–3 дайте </w:t>
      </w:r>
      <w:r w:rsidRPr="00D2244D">
        <w:rPr>
          <w:rFonts w:ascii="Times New Roman" w:hAnsi="Times New Roman" w:cs="Times New Roman"/>
          <w:b/>
          <w:i/>
          <w:sz w:val="24"/>
          <w:szCs w:val="24"/>
        </w:rPr>
        <w:t xml:space="preserve">один </w:t>
      </w:r>
      <w:r w:rsidRPr="00D2244D">
        <w:rPr>
          <w:rFonts w:ascii="Times New Roman" w:hAnsi="Times New Roman" w:cs="Times New Roman"/>
          <w:i/>
          <w:sz w:val="24"/>
          <w:szCs w:val="24"/>
        </w:rPr>
        <w:t xml:space="preserve">верный ответ. Ответ внесите в таблицу. </w:t>
      </w:r>
    </w:p>
    <w:p w:rsidR="00071DE3" w:rsidRPr="00D2244D" w:rsidRDefault="00071DE3" w:rsidP="00D224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1. О каком князе писал историк Н.М. Карамзин? </w:t>
      </w:r>
    </w:p>
    <w:p w:rsidR="00071DE3" w:rsidRPr="00D2244D" w:rsidRDefault="00071DE3" w:rsidP="00D224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«Король шведский, досадуя на россиян за частые опустошения Финляндии, послал зятя своего, Биргера, на </w:t>
      </w:r>
      <w:proofErr w:type="spellStart"/>
      <w:r w:rsidRPr="00D2244D">
        <w:rPr>
          <w:rFonts w:ascii="Times New Roman" w:hAnsi="Times New Roman" w:cs="Times New Roman"/>
          <w:sz w:val="24"/>
          <w:szCs w:val="24"/>
        </w:rPr>
        <w:t>ладиях</w:t>
      </w:r>
      <w:proofErr w:type="spellEnd"/>
      <w:r w:rsidRPr="00D2244D">
        <w:rPr>
          <w:rFonts w:ascii="Times New Roman" w:hAnsi="Times New Roman" w:cs="Times New Roman"/>
          <w:sz w:val="24"/>
          <w:szCs w:val="24"/>
        </w:rPr>
        <w:t xml:space="preserve"> в Неву, к устью </w:t>
      </w:r>
      <w:proofErr w:type="spellStart"/>
      <w:r w:rsidRPr="00D2244D">
        <w:rPr>
          <w:rFonts w:ascii="Times New Roman" w:hAnsi="Times New Roman" w:cs="Times New Roman"/>
          <w:sz w:val="24"/>
          <w:szCs w:val="24"/>
        </w:rPr>
        <w:t>Ижеры</w:t>
      </w:r>
      <w:proofErr w:type="spellEnd"/>
      <w:r w:rsidRPr="00D2244D">
        <w:rPr>
          <w:rFonts w:ascii="Times New Roman" w:hAnsi="Times New Roman" w:cs="Times New Roman"/>
          <w:sz w:val="24"/>
          <w:szCs w:val="24"/>
        </w:rPr>
        <w:t>, с великим числом шведов, норвежцев, финнов. Сей вождь опытный, дотоле счастливый, думал завоевать Ладогу, самый Новгород, и велел надменно сказать</w:t>
      </w:r>
      <w:proofErr w:type="gramStart"/>
      <w:r w:rsidRPr="00D2244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2244D">
        <w:rPr>
          <w:rFonts w:ascii="Times New Roman" w:hAnsi="Times New Roman" w:cs="Times New Roman"/>
          <w:sz w:val="24"/>
          <w:szCs w:val="24"/>
        </w:rPr>
        <w:t xml:space="preserve"> «Ратоборствуй со мною, если смеешь; я стою уже в земле твоей»</w:t>
      </w:r>
      <w:proofErr w:type="gramStart"/>
      <w:r w:rsidRPr="00D2244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224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244D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D2244D">
        <w:rPr>
          <w:rFonts w:ascii="Times New Roman" w:hAnsi="Times New Roman" w:cs="Times New Roman"/>
          <w:sz w:val="24"/>
          <w:szCs w:val="24"/>
        </w:rPr>
        <w:t xml:space="preserve">е изъявил ни страха, ни гордости послам шведским, но спешил собрать войско; молился с усердием в Софийской церкви… и, вышедши к своей малочисленной дружине, с весёлым лицом сказал: «Нас немного, а враг силён; но Бог не в силе, а в правде: идите с вашим князем!» </w:t>
      </w:r>
    </w:p>
    <w:p w:rsidR="00071DE3" w:rsidRPr="00D2244D" w:rsidRDefault="00071DE3" w:rsidP="00071DE3">
      <w:pPr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1) Александр Невский </w:t>
      </w:r>
      <w:r w:rsidR="00D2244D">
        <w:rPr>
          <w:rFonts w:ascii="Times New Roman" w:hAnsi="Times New Roman" w:cs="Times New Roman"/>
          <w:sz w:val="24"/>
          <w:szCs w:val="24"/>
        </w:rPr>
        <w:t xml:space="preserve">  </w:t>
      </w:r>
      <w:r w:rsidR="00CA0A72" w:rsidRPr="00D2244D">
        <w:rPr>
          <w:rFonts w:ascii="Times New Roman" w:hAnsi="Times New Roman" w:cs="Times New Roman"/>
          <w:sz w:val="24"/>
          <w:szCs w:val="24"/>
        </w:rPr>
        <w:t xml:space="preserve">     2) Владимир Мономах </w:t>
      </w:r>
      <w:r w:rsidR="00D2244D">
        <w:rPr>
          <w:rFonts w:ascii="Times New Roman" w:hAnsi="Times New Roman" w:cs="Times New Roman"/>
          <w:sz w:val="24"/>
          <w:szCs w:val="24"/>
        </w:rPr>
        <w:t xml:space="preserve">   </w:t>
      </w:r>
      <w:r w:rsidR="00CA0A72" w:rsidRPr="00D2244D">
        <w:rPr>
          <w:rFonts w:ascii="Times New Roman" w:hAnsi="Times New Roman" w:cs="Times New Roman"/>
          <w:sz w:val="24"/>
          <w:szCs w:val="24"/>
        </w:rPr>
        <w:t xml:space="preserve">    </w:t>
      </w:r>
      <w:r w:rsidRPr="00D2244D">
        <w:rPr>
          <w:rFonts w:ascii="Times New Roman" w:hAnsi="Times New Roman" w:cs="Times New Roman"/>
          <w:sz w:val="24"/>
          <w:szCs w:val="24"/>
        </w:rPr>
        <w:t>3) Дмитрий Донской</w:t>
      </w:r>
      <w:r w:rsidR="00CA0A72" w:rsidRPr="00D2244D">
        <w:rPr>
          <w:rFonts w:ascii="Times New Roman" w:hAnsi="Times New Roman" w:cs="Times New Roman"/>
          <w:sz w:val="24"/>
          <w:szCs w:val="24"/>
        </w:rPr>
        <w:t xml:space="preserve">   </w:t>
      </w:r>
      <w:r w:rsidRPr="00D2244D">
        <w:rPr>
          <w:rFonts w:ascii="Times New Roman" w:hAnsi="Times New Roman" w:cs="Times New Roman"/>
          <w:sz w:val="24"/>
          <w:szCs w:val="24"/>
        </w:rPr>
        <w:t xml:space="preserve"> 4) Юрий Долгорукий </w:t>
      </w:r>
    </w:p>
    <w:p w:rsidR="00D2244D" w:rsidRDefault="00071DE3" w:rsidP="00D224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>2. В каком году произошло описанное ниже событие?</w:t>
      </w:r>
      <w:r w:rsidRPr="00D224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1DE3" w:rsidRPr="00D2244D" w:rsidRDefault="00071DE3" w:rsidP="00D2244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«Выступил в поход Олег, взяв с собою много воинов: варягов, чудь, славян, мерю, весь, кривичей, и пришёл к Смоленску с кривичами, и принял власть в городе, и посадил в нём своего мужа. Оттуда отправился вниз, и взял </w:t>
      </w:r>
      <w:proofErr w:type="spellStart"/>
      <w:r w:rsidRPr="00D2244D">
        <w:rPr>
          <w:rFonts w:ascii="Times New Roman" w:hAnsi="Times New Roman" w:cs="Times New Roman"/>
          <w:sz w:val="24"/>
          <w:szCs w:val="24"/>
        </w:rPr>
        <w:t>Любеч</w:t>
      </w:r>
      <w:proofErr w:type="spellEnd"/>
      <w:r w:rsidRPr="00D2244D">
        <w:rPr>
          <w:rFonts w:ascii="Times New Roman" w:hAnsi="Times New Roman" w:cs="Times New Roman"/>
          <w:sz w:val="24"/>
          <w:szCs w:val="24"/>
        </w:rPr>
        <w:t xml:space="preserve">, и также посадил своих мужей. И пришли к горам Киевским, и узнал Олег, что княжат тут Аскольд и </w:t>
      </w:r>
      <w:proofErr w:type="spellStart"/>
      <w:r w:rsidRPr="00D2244D">
        <w:rPr>
          <w:rFonts w:ascii="Times New Roman" w:hAnsi="Times New Roman" w:cs="Times New Roman"/>
          <w:sz w:val="24"/>
          <w:szCs w:val="24"/>
        </w:rPr>
        <w:t>Дир</w:t>
      </w:r>
      <w:proofErr w:type="spellEnd"/>
      <w:r w:rsidRPr="00D2244D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071DE3" w:rsidRPr="00D2244D" w:rsidRDefault="00071DE3" w:rsidP="00071DE3">
      <w:pPr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>1) 860 г.</w:t>
      </w:r>
      <w:r w:rsidR="00CA0A72" w:rsidRPr="00D2244D">
        <w:rPr>
          <w:rFonts w:ascii="Times New Roman" w:hAnsi="Times New Roman" w:cs="Times New Roman"/>
          <w:sz w:val="24"/>
          <w:szCs w:val="24"/>
        </w:rPr>
        <w:t xml:space="preserve">           2) 862 г. </w:t>
      </w:r>
      <w:r w:rsidRPr="00D2244D">
        <w:rPr>
          <w:rFonts w:ascii="Times New Roman" w:hAnsi="Times New Roman" w:cs="Times New Roman"/>
          <w:sz w:val="24"/>
          <w:szCs w:val="24"/>
        </w:rPr>
        <w:t xml:space="preserve"> </w:t>
      </w:r>
      <w:r w:rsidR="00CA0A72" w:rsidRPr="00D2244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2244D">
        <w:rPr>
          <w:rFonts w:ascii="Times New Roman" w:hAnsi="Times New Roman" w:cs="Times New Roman"/>
          <w:sz w:val="24"/>
          <w:szCs w:val="24"/>
        </w:rPr>
        <w:t>3) 882 г</w:t>
      </w:r>
      <w:r w:rsidR="00CA0A72" w:rsidRPr="00D2244D">
        <w:rPr>
          <w:rFonts w:ascii="Times New Roman" w:hAnsi="Times New Roman" w:cs="Times New Roman"/>
          <w:sz w:val="24"/>
          <w:szCs w:val="24"/>
        </w:rPr>
        <w:t xml:space="preserve">.           </w:t>
      </w:r>
      <w:r w:rsidRPr="00D2244D">
        <w:rPr>
          <w:rFonts w:ascii="Times New Roman" w:hAnsi="Times New Roman" w:cs="Times New Roman"/>
          <w:sz w:val="24"/>
          <w:szCs w:val="24"/>
        </w:rPr>
        <w:t xml:space="preserve">4) 907 г. </w:t>
      </w:r>
    </w:p>
    <w:p w:rsidR="00071DE3" w:rsidRPr="00D2244D" w:rsidRDefault="00071DE3" w:rsidP="00D2244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3. Кто возглавлял Святейший синод в момент его создания? </w:t>
      </w:r>
    </w:p>
    <w:p w:rsidR="00071DE3" w:rsidRPr="00D2244D" w:rsidRDefault="00071DE3" w:rsidP="00071DE3">
      <w:pPr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D2244D">
        <w:rPr>
          <w:rFonts w:ascii="Times New Roman" w:hAnsi="Times New Roman" w:cs="Times New Roman"/>
          <w:sz w:val="24"/>
          <w:szCs w:val="24"/>
        </w:rPr>
        <w:t>обер</w:t>
      </w:r>
      <w:proofErr w:type="spellEnd"/>
      <w:r w:rsidRPr="00D2244D">
        <w:rPr>
          <w:rFonts w:ascii="Times New Roman" w:hAnsi="Times New Roman" w:cs="Times New Roman"/>
          <w:sz w:val="24"/>
          <w:szCs w:val="24"/>
        </w:rPr>
        <w:t>-фискал</w:t>
      </w:r>
      <w:r w:rsidR="00CA0A72" w:rsidRPr="00D2244D">
        <w:rPr>
          <w:rFonts w:ascii="Times New Roman" w:hAnsi="Times New Roman" w:cs="Times New Roman"/>
          <w:sz w:val="24"/>
          <w:szCs w:val="24"/>
        </w:rPr>
        <w:t xml:space="preserve">          2) генерал-прокурор</w:t>
      </w:r>
      <w:r w:rsidRPr="00D2244D">
        <w:rPr>
          <w:rFonts w:ascii="Times New Roman" w:hAnsi="Times New Roman" w:cs="Times New Roman"/>
          <w:sz w:val="24"/>
          <w:szCs w:val="24"/>
        </w:rPr>
        <w:t xml:space="preserve"> </w:t>
      </w:r>
      <w:r w:rsidR="00CA0A72" w:rsidRPr="00D2244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2244D">
        <w:rPr>
          <w:rFonts w:ascii="Times New Roman" w:hAnsi="Times New Roman" w:cs="Times New Roman"/>
          <w:sz w:val="24"/>
          <w:szCs w:val="24"/>
        </w:rPr>
        <w:t xml:space="preserve">3) президент </w:t>
      </w:r>
      <w:r w:rsidR="00CA0A72" w:rsidRPr="00D2244D">
        <w:rPr>
          <w:rFonts w:ascii="Times New Roman" w:hAnsi="Times New Roman" w:cs="Times New Roman"/>
          <w:sz w:val="24"/>
          <w:szCs w:val="24"/>
        </w:rPr>
        <w:t xml:space="preserve">      </w:t>
      </w:r>
      <w:r w:rsidRPr="00D2244D">
        <w:rPr>
          <w:rFonts w:ascii="Times New Roman" w:hAnsi="Times New Roman" w:cs="Times New Roman"/>
          <w:sz w:val="24"/>
          <w:szCs w:val="24"/>
        </w:rPr>
        <w:t>4) митрополит Санкт-Петербургский</w:t>
      </w:r>
    </w:p>
    <w:p w:rsidR="00CA0A72" w:rsidRPr="00D2244D" w:rsidRDefault="00CA0A72" w:rsidP="00CA0A72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2244D">
        <w:rPr>
          <w:rFonts w:ascii="Times New Roman" w:hAnsi="Times New Roman" w:cs="Times New Roman"/>
          <w:i/>
          <w:sz w:val="24"/>
          <w:szCs w:val="24"/>
        </w:rPr>
        <w:t xml:space="preserve">В заданиях 4–6 выберите </w:t>
      </w:r>
      <w:r w:rsidRPr="00D2244D">
        <w:rPr>
          <w:rFonts w:ascii="Times New Roman" w:hAnsi="Times New Roman" w:cs="Times New Roman"/>
          <w:b/>
          <w:i/>
          <w:sz w:val="24"/>
          <w:szCs w:val="24"/>
        </w:rPr>
        <w:t xml:space="preserve">несколько </w:t>
      </w:r>
      <w:r w:rsidRPr="00D2244D">
        <w:rPr>
          <w:rFonts w:ascii="Times New Roman" w:hAnsi="Times New Roman" w:cs="Times New Roman"/>
          <w:i/>
          <w:sz w:val="24"/>
          <w:szCs w:val="24"/>
        </w:rPr>
        <w:t xml:space="preserve">верных ответов </w:t>
      </w:r>
      <w:proofErr w:type="gramStart"/>
      <w:r w:rsidRPr="00D2244D">
        <w:rPr>
          <w:rFonts w:ascii="Times New Roman" w:hAnsi="Times New Roman" w:cs="Times New Roman"/>
          <w:i/>
          <w:sz w:val="24"/>
          <w:szCs w:val="24"/>
        </w:rPr>
        <w:t>из</w:t>
      </w:r>
      <w:proofErr w:type="gramEnd"/>
      <w:r w:rsidRPr="00D2244D">
        <w:rPr>
          <w:rFonts w:ascii="Times New Roman" w:hAnsi="Times New Roman" w:cs="Times New Roman"/>
          <w:i/>
          <w:sz w:val="24"/>
          <w:szCs w:val="24"/>
        </w:rPr>
        <w:t xml:space="preserve"> предложенных. Ответы внесите в таблицу.</w:t>
      </w:r>
    </w:p>
    <w:p w:rsidR="00CA0A72" w:rsidRPr="00D2244D" w:rsidRDefault="00CA0A72" w:rsidP="00D2244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 4. Укажите имена землепроходцев, исследовавших территории Сибири и Дальнего Востока. </w:t>
      </w:r>
    </w:p>
    <w:p w:rsidR="00CA0A72" w:rsidRPr="00D2244D" w:rsidRDefault="00CA0A72" w:rsidP="00071DE3">
      <w:pPr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1) Б. Морозов  2) С. Дежнёв  3) М. </w:t>
      </w:r>
      <w:proofErr w:type="spellStart"/>
      <w:r w:rsidRPr="00D2244D">
        <w:rPr>
          <w:rFonts w:ascii="Times New Roman" w:hAnsi="Times New Roman" w:cs="Times New Roman"/>
          <w:sz w:val="24"/>
          <w:szCs w:val="24"/>
        </w:rPr>
        <w:t>Стадухин</w:t>
      </w:r>
      <w:proofErr w:type="spellEnd"/>
      <w:r w:rsidRPr="00D2244D">
        <w:rPr>
          <w:rFonts w:ascii="Times New Roman" w:hAnsi="Times New Roman" w:cs="Times New Roman"/>
          <w:sz w:val="24"/>
          <w:szCs w:val="24"/>
        </w:rPr>
        <w:t xml:space="preserve">      4) Е. </w:t>
      </w:r>
      <w:proofErr w:type="gramStart"/>
      <w:r w:rsidRPr="00D2244D">
        <w:rPr>
          <w:rFonts w:ascii="Times New Roman" w:hAnsi="Times New Roman" w:cs="Times New Roman"/>
          <w:sz w:val="24"/>
          <w:szCs w:val="24"/>
        </w:rPr>
        <w:t>Хабаров</w:t>
      </w:r>
      <w:proofErr w:type="gramEnd"/>
      <w:r w:rsidRPr="00D2244D">
        <w:rPr>
          <w:rFonts w:ascii="Times New Roman" w:hAnsi="Times New Roman" w:cs="Times New Roman"/>
          <w:sz w:val="24"/>
          <w:szCs w:val="24"/>
        </w:rPr>
        <w:t xml:space="preserve">     5) А. Курбский        6) М. Скуратов </w:t>
      </w:r>
    </w:p>
    <w:p w:rsidR="00CA0A72" w:rsidRPr="00D2244D" w:rsidRDefault="00CA0A72" w:rsidP="00D2244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5. Укажите названия городов, находившихся на территории Волжской </w:t>
      </w:r>
      <w:proofErr w:type="spellStart"/>
      <w:r w:rsidRPr="00D2244D">
        <w:rPr>
          <w:rFonts w:ascii="Times New Roman" w:hAnsi="Times New Roman" w:cs="Times New Roman"/>
          <w:b/>
          <w:sz w:val="24"/>
          <w:szCs w:val="24"/>
        </w:rPr>
        <w:t>Булгарии</w:t>
      </w:r>
      <w:proofErr w:type="spellEnd"/>
      <w:r w:rsidRPr="00D2244D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CA0A72" w:rsidRPr="00D2244D" w:rsidRDefault="00CA0A72" w:rsidP="00071DE3">
      <w:pPr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D2244D">
        <w:rPr>
          <w:rFonts w:ascii="Times New Roman" w:hAnsi="Times New Roman" w:cs="Times New Roman"/>
          <w:sz w:val="24"/>
          <w:szCs w:val="24"/>
        </w:rPr>
        <w:t>Сувар</w:t>
      </w:r>
      <w:proofErr w:type="spellEnd"/>
      <w:r w:rsidRPr="00D2244D">
        <w:rPr>
          <w:rFonts w:ascii="Times New Roman" w:hAnsi="Times New Roman" w:cs="Times New Roman"/>
          <w:sz w:val="24"/>
          <w:szCs w:val="24"/>
        </w:rPr>
        <w:t xml:space="preserve">       2) Итиль         3) </w:t>
      </w:r>
      <w:proofErr w:type="spellStart"/>
      <w:r w:rsidRPr="00D2244D">
        <w:rPr>
          <w:rFonts w:ascii="Times New Roman" w:hAnsi="Times New Roman" w:cs="Times New Roman"/>
          <w:sz w:val="24"/>
          <w:szCs w:val="24"/>
        </w:rPr>
        <w:t>Искер</w:t>
      </w:r>
      <w:proofErr w:type="spellEnd"/>
      <w:r w:rsidRPr="00D2244D">
        <w:rPr>
          <w:rFonts w:ascii="Times New Roman" w:hAnsi="Times New Roman" w:cs="Times New Roman"/>
          <w:sz w:val="24"/>
          <w:szCs w:val="24"/>
        </w:rPr>
        <w:t xml:space="preserve">            4) Булгар         5) </w:t>
      </w:r>
      <w:proofErr w:type="spellStart"/>
      <w:r w:rsidRPr="00D2244D">
        <w:rPr>
          <w:rFonts w:ascii="Times New Roman" w:hAnsi="Times New Roman" w:cs="Times New Roman"/>
          <w:sz w:val="24"/>
          <w:szCs w:val="24"/>
        </w:rPr>
        <w:t>Биляр</w:t>
      </w:r>
      <w:proofErr w:type="spellEnd"/>
      <w:r w:rsidRPr="00D2244D">
        <w:rPr>
          <w:rFonts w:ascii="Times New Roman" w:hAnsi="Times New Roman" w:cs="Times New Roman"/>
          <w:sz w:val="24"/>
          <w:szCs w:val="24"/>
        </w:rPr>
        <w:t xml:space="preserve">            6) Бахчисарай </w:t>
      </w:r>
    </w:p>
    <w:p w:rsidR="00CA0A72" w:rsidRPr="00D2244D" w:rsidRDefault="00CA0A72" w:rsidP="00D2244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6. Какие из перечисленных ниже понятий связаны с архитектурой и строительством? </w:t>
      </w:r>
    </w:p>
    <w:p w:rsidR="00071DE3" w:rsidRPr="00D2244D" w:rsidRDefault="00CA0A72" w:rsidP="00071DE3">
      <w:pPr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1) апсида       2) закомара         3) отрок           4) борть         5) </w:t>
      </w:r>
      <w:proofErr w:type="spellStart"/>
      <w:r w:rsidRPr="00D2244D">
        <w:rPr>
          <w:rFonts w:ascii="Times New Roman" w:hAnsi="Times New Roman" w:cs="Times New Roman"/>
          <w:sz w:val="24"/>
          <w:szCs w:val="24"/>
        </w:rPr>
        <w:t>плинфа</w:t>
      </w:r>
      <w:proofErr w:type="spellEnd"/>
      <w:r w:rsidRPr="00D2244D">
        <w:rPr>
          <w:rFonts w:ascii="Times New Roman" w:hAnsi="Times New Roman" w:cs="Times New Roman"/>
          <w:sz w:val="24"/>
          <w:szCs w:val="24"/>
        </w:rPr>
        <w:t xml:space="preserve">     6) вервь</w:t>
      </w:r>
    </w:p>
    <w:p w:rsidR="00B0548D" w:rsidRPr="00D2244D" w:rsidRDefault="00CA0A72" w:rsidP="00D2244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7. Что с исторической точки зрения объединяет перечисленные в ряду элементы? Дайте максимально точный ответ. </w:t>
      </w:r>
    </w:p>
    <w:p w:rsidR="00CA0A72" w:rsidRPr="00D2244D" w:rsidRDefault="00CA0A72" w:rsidP="00CA0A72">
      <w:pPr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7.1. Никон, Филарет, </w:t>
      </w:r>
      <w:proofErr w:type="spellStart"/>
      <w:r w:rsidRPr="00D2244D">
        <w:rPr>
          <w:rFonts w:ascii="Times New Roman" w:hAnsi="Times New Roman" w:cs="Times New Roman"/>
          <w:sz w:val="24"/>
          <w:szCs w:val="24"/>
        </w:rPr>
        <w:t>Гермоген</w:t>
      </w:r>
      <w:proofErr w:type="spellEnd"/>
      <w:r w:rsidRPr="00D2244D">
        <w:rPr>
          <w:rFonts w:ascii="Times New Roman" w:hAnsi="Times New Roman" w:cs="Times New Roman"/>
          <w:sz w:val="24"/>
          <w:szCs w:val="24"/>
        </w:rPr>
        <w:t xml:space="preserve">, Иов. </w:t>
      </w:r>
      <w:r w:rsidR="00B0548D" w:rsidRPr="00D2244D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2244D">
        <w:rPr>
          <w:rFonts w:ascii="Times New Roman" w:hAnsi="Times New Roman" w:cs="Times New Roman"/>
          <w:sz w:val="24"/>
          <w:szCs w:val="24"/>
        </w:rPr>
        <w:t>7.2. Пергамент, береста, бумага, вощёная табличка.</w:t>
      </w:r>
    </w:p>
    <w:p w:rsidR="00B0548D" w:rsidRPr="00D2244D" w:rsidRDefault="00B0548D" w:rsidP="00D224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>8. Дайте краткое обоснование ряда (</w:t>
      </w:r>
      <w:r w:rsidRPr="00D2244D">
        <w:rPr>
          <w:rFonts w:ascii="Times New Roman" w:hAnsi="Times New Roman" w:cs="Times New Roman"/>
          <w:sz w:val="24"/>
          <w:szCs w:val="24"/>
        </w:rPr>
        <w:t xml:space="preserve">что объединяет перечисленные элементы с исторической точки зрения) и укажите, какой из элементов является лишним по данному основанию. </w:t>
      </w:r>
    </w:p>
    <w:p w:rsidR="00B0548D" w:rsidRPr="00D2244D" w:rsidRDefault="00B0548D" w:rsidP="00D224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8.1. П.А. Строганов, Н.Н. Новосильцев, А.И. Герцен, В.П. Кочубей. </w:t>
      </w:r>
    </w:p>
    <w:p w:rsidR="006D6A75" w:rsidRPr="00D2244D" w:rsidRDefault="00B0548D" w:rsidP="00D224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>8.2. Скань, хоромы, терем, землянка.</w:t>
      </w:r>
    </w:p>
    <w:p w:rsidR="006D6A75" w:rsidRPr="00D2244D" w:rsidRDefault="006D6A75" w:rsidP="00D224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9. Расположите в хронологической последовательности названия </w:t>
      </w:r>
      <w:r w:rsidRPr="00D2244D">
        <w:rPr>
          <w:rFonts w:ascii="Times New Roman" w:hAnsi="Times New Roman" w:cs="Times New Roman"/>
          <w:sz w:val="24"/>
          <w:szCs w:val="24"/>
        </w:rPr>
        <w:t xml:space="preserve">заключавшихся Россией международных соглашений: </w:t>
      </w:r>
    </w:p>
    <w:p w:rsidR="006D6A75" w:rsidRPr="00D2244D" w:rsidRDefault="006D6A75" w:rsidP="00D224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2244D">
        <w:rPr>
          <w:rFonts w:ascii="Times New Roman" w:hAnsi="Times New Roman" w:cs="Times New Roman"/>
          <w:sz w:val="24"/>
          <w:szCs w:val="24"/>
        </w:rPr>
        <w:t>Фридрихсгамский</w:t>
      </w:r>
      <w:proofErr w:type="spellEnd"/>
      <w:r w:rsidRPr="00D2244D">
        <w:rPr>
          <w:rFonts w:ascii="Times New Roman" w:hAnsi="Times New Roman" w:cs="Times New Roman"/>
          <w:sz w:val="24"/>
          <w:szCs w:val="24"/>
        </w:rPr>
        <w:t xml:space="preserve"> мир                 Б) </w:t>
      </w:r>
      <w:proofErr w:type="spellStart"/>
      <w:r w:rsidRPr="00D2244D">
        <w:rPr>
          <w:rFonts w:ascii="Times New Roman" w:hAnsi="Times New Roman" w:cs="Times New Roman"/>
          <w:sz w:val="24"/>
          <w:szCs w:val="24"/>
        </w:rPr>
        <w:t>Тильзитский</w:t>
      </w:r>
      <w:proofErr w:type="spellEnd"/>
      <w:r w:rsidRPr="00D2244D">
        <w:rPr>
          <w:rFonts w:ascii="Times New Roman" w:hAnsi="Times New Roman" w:cs="Times New Roman"/>
          <w:sz w:val="24"/>
          <w:szCs w:val="24"/>
        </w:rPr>
        <w:t xml:space="preserve"> мир                 В) Вечный мир с Польшей                          Г) Нерчинский договор                    Д) </w:t>
      </w:r>
      <w:proofErr w:type="spellStart"/>
      <w:r w:rsidRPr="00D2244D">
        <w:rPr>
          <w:rFonts w:ascii="Times New Roman" w:hAnsi="Times New Roman" w:cs="Times New Roman"/>
          <w:sz w:val="24"/>
          <w:szCs w:val="24"/>
        </w:rPr>
        <w:t>Ништадтский</w:t>
      </w:r>
      <w:proofErr w:type="spellEnd"/>
      <w:r w:rsidRPr="00D2244D">
        <w:rPr>
          <w:rFonts w:ascii="Times New Roman" w:hAnsi="Times New Roman" w:cs="Times New Roman"/>
          <w:sz w:val="24"/>
          <w:szCs w:val="24"/>
        </w:rPr>
        <w:t xml:space="preserve"> мир                Е) военная конвенция с Францией</w:t>
      </w:r>
    </w:p>
    <w:p w:rsidR="00D2244D" w:rsidRDefault="00D2244D" w:rsidP="00D224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6A75" w:rsidRDefault="006D6A75" w:rsidP="00D224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>10. Установите соответствия</w:t>
      </w:r>
      <w:r w:rsidRPr="00D2244D">
        <w:rPr>
          <w:rFonts w:ascii="Times New Roman" w:hAnsi="Times New Roman" w:cs="Times New Roman"/>
          <w:sz w:val="24"/>
          <w:szCs w:val="24"/>
        </w:rPr>
        <w:t xml:space="preserve"> между именами художников и названиями их произведений. Запишите в таблицу выбранные цифры под соответствующими буквами. </w:t>
      </w:r>
    </w:p>
    <w:p w:rsidR="00D2244D" w:rsidRPr="00D2244D" w:rsidRDefault="00D2244D" w:rsidP="00D2244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5"/>
        <w:gridCol w:w="7457"/>
      </w:tblGrid>
      <w:tr w:rsidR="005D3C8A" w:rsidRPr="00D2244D" w:rsidTr="005D3C8A">
        <w:tc>
          <w:tcPr>
            <w:tcW w:w="3225" w:type="dxa"/>
            <w:tcBorders>
              <w:right w:val="single" w:sz="4" w:space="0" w:color="auto"/>
            </w:tcBorders>
          </w:tcPr>
          <w:p w:rsidR="005D3C8A" w:rsidRPr="00D2244D" w:rsidRDefault="005D3C8A" w:rsidP="005D3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</w:t>
            </w:r>
          </w:p>
        </w:tc>
        <w:tc>
          <w:tcPr>
            <w:tcW w:w="7457" w:type="dxa"/>
            <w:tcBorders>
              <w:left w:val="single" w:sz="4" w:space="0" w:color="auto"/>
            </w:tcBorders>
          </w:tcPr>
          <w:p w:rsidR="005D3C8A" w:rsidRPr="00D2244D" w:rsidRDefault="005D3C8A" w:rsidP="005D3C8A">
            <w:pPr>
              <w:ind w:left="16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ПРОИЗВЕДЕНИЕ</w:t>
            </w:r>
          </w:p>
        </w:tc>
      </w:tr>
      <w:tr w:rsidR="005D3C8A" w:rsidRPr="00D2244D" w:rsidTr="005D3C8A">
        <w:tc>
          <w:tcPr>
            <w:tcW w:w="3225" w:type="dxa"/>
            <w:tcBorders>
              <w:right w:val="single" w:sz="4" w:space="0" w:color="auto"/>
            </w:tcBorders>
          </w:tcPr>
          <w:p w:rsidR="005D3C8A" w:rsidRPr="00D2244D" w:rsidRDefault="005D3C8A" w:rsidP="00394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 xml:space="preserve"> А) И.И. Левитан</w:t>
            </w:r>
          </w:p>
        </w:tc>
        <w:tc>
          <w:tcPr>
            <w:tcW w:w="7457" w:type="dxa"/>
            <w:tcBorders>
              <w:left w:val="single" w:sz="4" w:space="0" w:color="auto"/>
            </w:tcBorders>
          </w:tcPr>
          <w:p w:rsidR="005D3C8A" w:rsidRPr="00D2244D" w:rsidRDefault="005D3C8A" w:rsidP="005D3C8A">
            <w:pPr>
              <w:ind w:left="1182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1) «Московский дворик»</w:t>
            </w:r>
          </w:p>
        </w:tc>
      </w:tr>
      <w:tr w:rsidR="005D3C8A" w:rsidRPr="00D2244D" w:rsidTr="005D3C8A">
        <w:tc>
          <w:tcPr>
            <w:tcW w:w="3225" w:type="dxa"/>
            <w:tcBorders>
              <w:right w:val="single" w:sz="4" w:space="0" w:color="auto"/>
            </w:tcBorders>
          </w:tcPr>
          <w:p w:rsidR="005D3C8A" w:rsidRPr="00D2244D" w:rsidRDefault="005D3C8A" w:rsidP="00394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Б) И.Е. Репин</w:t>
            </w:r>
          </w:p>
        </w:tc>
        <w:tc>
          <w:tcPr>
            <w:tcW w:w="7457" w:type="dxa"/>
            <w:tcBorders>
              <w:left w:val="single" w:sz="4" w:space="0" w:color="auto"/>
            </w:tcBorders>
          </w:tcPr>
          <w:p w:rsidR="005D3C8A" w:rsidRPr="00D2244D" w:rsidRDefault="005D3C8A" w:rsidP="005D3C8A">
            <w:pPr>
              <w:ind w:left="1182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2) «Переход Суворова через Альпы»</w:t>
            </w:r>
          </w:p>
        </w:tc>
      </w:tr>
      <w:tr w:rsidR="005D3C8A" w:rsidRPr="00D2244D" w:rsidTr="005D3C8A">
        <w:tc>
          <w:tcPr>
            <w:tcW w:w="3225" w:type="dxa"/>
            <w:tcBorders>
              <w:right w:val="single" w:sz="4" w:space="0" w:color="auto"/>
            </w:tcBorders>
          </w:tcPr>
          <w:p w:rsidR="005D3C8A" w:rsidRPr="00D2244D" w:rsidRDefault="005D3C8A" w:rsidP="00394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В) К.И. Брюллов</w:t>
            </w:r>
          </w:p>
        </w:tc>
        <w:tc>
          <w:tcPr>
            <w:tcW w:w="7457" w:type="dxa"/>
            <w:tcBorders>
              <w:left w:val="single" w:sz="4" w:space="0" w:color="auto"/>
            </w:tcBorders>
          </w:tcPr>
          <w:p w:rsidR="005D3C8A" w:rsidRPr="00D2244D" w:rsidRDefault="005D3C8A" w:rsidP="005D3C8A">
            <w:pPr>
              <w:ind w:left="1152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3) «Девочка с персиками»</w:t>
            </w:r>
          </w:p>
        </w:tc>
      </w:tr>
      <w:tr w:rsidR="005D3C8A" w:rsidRPr="00D2244D" w:rsidTr="005D3C8A">
        <w:tc>
          <w:tcPr>
            <w:tcW w:w="3225" w:type="dxa"/>
            <w:tcBorders>
              <w:right w:val="single" w:sz="4" w:space="0" w:color="auto"/>
            </w:tcBorders>
          </w:tcPr>
          <w:p w:rsidR="005D3C8A" w:rsidRPr="00D2244D" w:rsidRDefault="005D3C8A" w:rsidP="00394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Г) В.Г. Перов</w:t>
            </w:r>
          </w:p>
        </w:tc>
        <w:tc>
          <w:tcPr>
            <w:tcW w:w="7457" w:type="dxa"/>
            <w:tcBorders>
              <w:left w:val="single" w:sz="4" w:space="0" w:color="auto"/>
            </w:tcBorders>
          </w:tcPr>
          <w:p w:rsidR="005D3C8A" w:rsidRPr="00D2244D" w:rsidRDefault="005D3C8A" w:rsidP="005D3C8A">
            <w:pPr>
              <w:ind w:left="1122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4) «Бурлаки на Волге»</w:t>
            </w:r>
          </w:p>
        </w:tc>
      </w:tr>
      <w:tr w:rsidR="005D3C8A" w:rsidRPr="00D2244D" w:rsidTr="005D3C8A">
        <w:tc>
          <w:tcPr>
            <w:tcW w:w="3225" w:type="dxa"/>
            <w:tcBorders>
              <w:right w:val="single" w:sz="4" w:space="0" w:color="auto"/>
            </w:tcBorders>
          </w:tcPr>
          <w:p w:rsidR="005D3C8A" w:rsidRPr="00D2244D" w:rsidRDefault="005D3C8A" w:rsidP="00394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Д) В.Д. Поленов</w:t>
            </w:r>
          </w:p>
        </w:tc>
        <w:tc>
          <w:tcPr>
            <w:tcW w:w="7457" w:type="dxa"/>
            <w:tcBorders>
              <w:left w:val="single" w:sz="4" w:space="0" w:color="auto"/>
            </w:tcBorders>
          </w:tcPr>
          <w:p w:rsidR="005D3C8A" w:rsidRPr="00D2244D" w:rsidRDefault="005D3C8A" w:rsidP="005D3C8A">
            <w:pPr>
              <w:ind w:left="1107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5) «</w:t>
            </w:r>
            <w:proofErr w:type="spellStart"/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Владимирка</w:t>
            </w:r>
            <w:proofErr w:type="spellEnd"/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D3C8A" w:rsidRPr="00D2244D" w:rsidTr="005D3C8A">
        <w:tc>
          <w:tcPr>
            <w:tcW w:w="3225" w:type="dxa"/>
            <w:tcBorders>
              <w:right w:val="single" w:sz="4" w:space="0" w:color="auto"/>
            </w:tcBorders>
          </w:tcPr>
          <w:p w:rsidR="005D3C8A" w:rsidRPr="00D2244D" w:rsidRDefault="005D3C8A" w:rsidP="00394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Е) В.А. Серов</w:t>
            </w:r>
          </w:p>
        </w:tc>
        <w:tc>
          <w:tcPr>
            <w:tcW w:w="7457" w:type="dxa"/>
            <w:tcBorders>
              <w:left w:val="single" w:sz="4" w:space="0" w:color="auto"/>
            </w:tcBorders>
          </w:tcPr>
          <w:p w:rsidR="005D3C8A" w:rsidRPr="00D2244D" w:rsidRDefault="005D3C8A" w:rsidP="005D3C8A">
            <w:pPr>
              <w:ind w:left="1107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6) «Грачи прилетели»</w:t>
            </w:r>
          </w:p>
        </w:tc>
      </w:tr>
      <w:tr w:rsidR="005D3C8A" w:rsidRPr="00D2244D" w:rsidTr="005D3C8A">
        <w:tc>
          <w:tcPr>
            <w:tcW w:w="3225" w:type="dxa"/>
            <w:tcBorders>
              <w:right w:val="single" w:sz="4" w:space="0" w:color="auto"/>
            </w:tcBorders>
          </w:tcPr>
          <w:p w:rsidR="005D3C8A" w:rsidRPr="00D2244D" w:rsidRDefault="005D3C8A" w:rsidP="00394F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Ж) В.И. Суриков</w:t>
            </w:r>
          </w:p>
        </w:tc>
        <w:tc>
          <w:tcPr>
            <w:tcW w:w="7457" w:type="dxa"/>
            <w:tcBorders>
              <w:left w:val="single" w:sz="4" w:space="0" w:color="auto"/>
            </w:tcBorders>
          </w:tcPr>
          <w:p w:rsidR="005D3C8A" w:rsidRPr="00D2244D" w:rsidRDefault="005D3C8A" w:rsidP="005D3C8A">
            <w:pPr>
              <w:ind w:left="1092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7) «Тройка»</w:t>
            </w:r>
          </w:p>
        </w:tc>
      </w:tr>
      <w:tr w:rsidR="005D3C8A" w:rsidRPr="00D2244D" w:rsidTr="005D3C8A">
        <w:tc>
          <w:tcPr>
            <w:tcW w:w="3225" w:type="dxa"/>
            <w:tcBorders>
              <w:right w:val="single" w:sz="4" w:space="0" w:color="auto"/>
            </w:tcBorders>
          </w:tcPr>
          <w:p w:rsidR="005D3C8A" w:rsidRPr="00D2244D" w:rsidRDefault="005D3C8A" w:rsidP="00394F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7" w:type="dxa"/>
            <w:tcBorders>
              <w:left w:val="single" w:sz="4" w:space="0" w:color="auto"/>
            </w:tcBorders>
          </w:tcPr>
          <w:p w:rsidR="005D3C8A" w:rsidRPr="00D2244D" w:rsidRDefault="005D3C8A" w:rsidP="005D3C8A">
            <w:pPr>
              <w:ind w:left="1107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8) «Последний день Помпеи»</w:t>
            </w:r>
          </w:p>
        </w:tc>
      </w:tr>
    </w:tbl>
    <w:p w:rsidR="00CA0A72" w:rsidRPr="00D2244D" w:rsidRDefault="00CA0A72" w:rsidP="005D3C8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D3C8A" w:rsidRPr="00D2244D" w:rsidRDefault="005D3C8A" w:rsidP="005D3C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>11.  Определите пропущенные в тексте названия, слова, имена, даты,</w:t>
      </w:r>
      <w:r w:rsidRPr="00D2244D">
        <w:rPr>
          <w:rFonts w:ascii="Times New Roman" w:hAnsi="Times New Roman" w:cs="Times New Roman"/>
          <w:sz w:val="24"/>
          <w:szCs w:val="24"/>
        </w:rPr>
        <w:t xml:space="preserve">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ниже таблицу. </w:t>
      </w:r>
    </w:p>
    <w:p w:rsidR="005D3C8A" w:rsidRPr="00D2244D" w:rsidRDefault="005D3C8A" w:rsidP="005D3C8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В соответствии с решением </w:t>
      </w:r>
      <w:r w:rsidRPr="00D2244D">
        <w:rPr>
          <w:rFonts w:ascii="Times New Roman" w:hAnsi="Times New Roman" w:cs="Times New Roman"/>
          <w:b/>
          <w:sz w:val="24"/>
          <w:szCs w:val="24"/>
        </w:rPr>
        <w:t>(1 – название)</w:t>
      </w:r>
      <w:r w:rsidRPr="00D2244D">
        <w:rPr>
          <w:rFonts w:ascii="Times New Roman" w:hAnsi="Times New Roman" w:cs="Times New Roman"/>
          <w:sz w:val="24"/>
          <w:szCs w:val="24"/>
        </w:rPr>
        <w:t xml:space="preserve"> собора царём в </w:t>
      </w:r>
      <w:r w:rsidRPr="00D2244D">
        <w:rPr>
          <w:rFonts w:ascii="Times New Roman" w:hAnsi="Times New Roman" w:cs="Times New Roman"/>
          <w:b/>
          <w:sz w:val="24"/>
          <w:szCs w:val="24"/>
        </w:rPr>
        <w:t>(2)</w:t>
      </w:r>
      <w:r w:rsidRPr="00D2244D">
        <w:rPr>
          <w:rFonts w:ascii="Times New Roman" w:hAnsi="Times New Roman" w:cs="Times New Roman"/>
          <w:sz w:val="24"/>
          <w:szCs w:val="24"/>
        </w:rPr>
        <w:t xml:space="preserve"> году стал Борис Годунов. Через несколько лет после этого в стране начался голод, вспыхнули народные волнения. В 1603 г. было подавлено восстание, которым руководил </w:t>
      </w:r>
      <w:r w:rsidRPr="00D2244D">
        <w:rPr>
          <w:rFonts w:ascii="Times New Roman" w:hAnsi="Times New Roman" w:cs="Times New Roman"/>
          <w:b/>
          <w:sz w:val="24"/>
          <w:szCs w:val="24"/>
        </w:rPr>
        <w:t>(3 – имя).</w:t>
      </w:r>
      <w:r w:rsidRPr="00D224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0986" w:rsidRPr="00D2244D" w:rsidRDefault="005D3C8A" w:rsidP="005D3C8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Тем временем в Речи </w:t>
      </w:r>
      <w:proofErr w:type="spellStart"/>
      <w:r w:rsidRPr="00D2244D">
        <w:rPr>
          <w:rFonts w:ascii="Times New Roman" w:hAnsi="Times New Roman" w:cs="Times New Roman"/>
          <w:sz w:val="24"/>
          <w:szCs w:val="24"/>
        </w:rPr>
        <w:t>Посполитой</w:t>
      </w:r>
      <w:proofErr w:type="spellEnd"/>
      <w:r w:rsidRPr="00D2244D">
        <w:rPr>
          <w:rFonts w:ascii="Times New Roman" w:hAnsi="Times New Roman" w:cs="Times New Roman"/>
          <w:sz w:val="24"/>
          <w:szCs w:val="24"/>
        </w:rPr>
        <w:t xml:space="preserve"> объявился молодой человек, выдававший себя за царевича </w:t>
      </w:r>
      <w:r w:rsidRPr="00D2244D">
        <w:rPr>
          <w:rFonts w:ascii="Times New Roman" w:hAnsi="Times New Roman" w:cs="Times New Roman"/>
          <w:b/>
          <w:sz w:val="24"/>
          <w:szCs w:val="24"/>
        </w:rPr>
        <w:t>(4 – имя),</w:t>
      </w:r>
      <w:r w:rsidRPr="00D2244D">
        <w:rPr>
          <w:rFonts w:ascii="Times New Roman" w:hAnsi="Times New Roman" w:cs="Times New Roman"/>
          <w:sz w:val="24"/>
          <w:szCs w:val="24"/>
        </w:rPr>
        <w:t xml:space="preserve"> сына </w:t>
      </w:r>
      <w:r w:rsidRPr="00D2244D">
        <w:rPr>
          <w:rFonts w:ascii="Times New Roman" w:hAnsi="Times New Roman" w:cs="Times New Roman"/>
          <w:b/>
          <w:sz w:val="24"/>
          <w:szCs w:val="24"/>
        </w:rPr>
        <w:t>(5 – имя и прозвище).</w:t>
      </w:r>
      <w:r w:rsidRPr="00D2244D">
        <w:rPr>
          <w:rFonts w:ascii="Times New Roman" w:hAnsi="Times New Roman" w:cs="Times New Roman"/>
          <w:sz w:val="24"/>
          <w:szCs w:val="24"/>
        </w:rPr>
        <w:t xml:space="preserve"> Он якобы выжил после трагических событий </w:t>
      </w:r>
      <w:r w:rsidRPr="00D2244D">
        <w:rPr>
          <w:rFonts w:ascii="Times New Roman" w:hAnsi="Times New Roman" w:cs="Times New Roman"/>
          <w:b/>
          <w:sz w:val="24"/>
          <w:szCs w:val="24"/>
        </w:rPr>
        <w:t>(6)</w:t>
      </w:r>
      <w:r w:rsidRPr="00D2244D">
        <w:rPr>
          <w:rFonts w:ascii="Times New Roman" w:hAnsi="Times New Roman" w:cs="Times New Roman"/>
          <w:sz w:val="24"/>
          <w:szCs w:val="24"/>
        </w:rPr>
        <w:t xml:space="preserve"> года, произошедших в </w:t>
      </w:r>
      <w:r w:rsidRPr="00D2244D">
        <w:rPr>
          <w:rFonts w:ascii="Times New Roman" w:hAnsi="Times New Roman" w:cs="Times New Roman"/>
          <w:b/>
          <w:sz w:val="24"/>
          <w:szCs w:val="24"/>
        </w:rPr>
        <w:t>(7 – название города).</w:t>
      </w:r>
      <w:r w:rsidRPr="00D2244D">
        <w:rPr>
          <w:rFonts w:ascii="Times New Roman" w:hAnsi="Times New Roman" w:cs="Times New Roman"/>
          <w:sz w:val="24"/>
          <w:szCs w:val="24"/>
        </w:rPr>
        <w:t xml:space="preserve"> Власти объявили, что в действительности это беглый монах </w:t>
      </w:r>
      <w:r w:rsidRPr="00D2244D">
        <w:rPr>
          <w:rFonts w:ascii="Times New Roman" w:hAnsi="Times New Roman" w:cs="Times New Roman"/>
          <w:b/>
          <w:sz w:val="24"/>
          <w:szCs w:val="24"/>
        </w:rPr>
        <w:t>(8 – имя).</w:t>
      </w:r>
      <w:r w:rsidRPr="00D2244D">
        <w:rPr>
          <w:rFonts w:ascii="Times New Roman" w:hAnsi="Times New Roman" w:cs="Times New Roman"/>
          <w:sz w:val="24"/>
          <w:szCs w:val="24"/>
        </w:rPr>
        <w:t xml:space="preserve"> Но самозванец получил поддержку польского короля </w:t>
      </w:r>
      <w:r w:rsidRPr="00D2244D">
        <w:rPr>
          <w:rFonts w:ascii="Times New Roman" w:hAnsi="Times New Roman" w:cs="Times New Roman"/>
          <w:b/>
          <w:sz w:val="24"/>
          <w:szCs w:val="24"/>
        </w:rPr>
        <w:t>(9 – имя)</w:t>
      </w:r>
      <w:r w:rsidRPr="00D2244D">
        <w:rPr>
          <w:rFonts w:ascii="Times New Roman" w:hAnsi="Times New Roman" w:cs="Times New Roman"/>
          <w:sz w:val="24"/>
          <w:szCs w:val="24"/>
        </w:rPr>
        <w:t xml:space="preserve"> и собрал войско. Осенью 1604 г. оно перешло реку </w:t>
      </w:r>
      <w:r w:rsidRPr="00D2244D">
        <w:rPr>
          <w:rFonts w:ascii="Times New Roman" w:hAnsi="Times New Roman" w:cs="Times New Roman"/>
          <w:b/>
          <w:sz w:val="24"/>
          <w:szCs w:val="24"/>
        </w:rPr>
        <w:t>(10 – название)</w:t>
      </w:r>
      <w:r w:rsidRPr="00D2244D">
        <w:rPr>
          <w:rFonts w:ascii="Times New Roman" w:hAnsi="Times New Roman" w:cs="Times New Roman"/>
          <w:sz w:val="24"/>
          <w:szCs w:val="24"/>
        </w:rPr>
        <w:t xml:space="preserve"> и вступило в пределы России. </w:t>
      </w:r>
    </w:p>
    <w:p w:rsidR="00780986" w:rsidRPr="00D2244D" w:rsidRDefault="005D3C8A" w:rsidP="005D3C8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Население южных областей страны поддержало «царевича». Воеводы царя Бориса втянулись в сражения с войсками самозванца. Внезапно в апреле </w:t>
      </w:r>
      <w:r w:rsidRPr="00D2244D">
        <w:rPr>
          <w:rFonts w:ascii="Times New Roman" w:hAnsi="Times New Roman" w:cs="Times New Roman"/>
          <w:b/>
          <w:sz w:val="24"/>
          <w:szCs w:val="24"/>
        </w:rPr>
        <w:t>(11)</w:t>
      </w:r>
      <w:r w:rsidRPr="00D2244D">
        <w:rPr>
          <w:rFonts w:ascii="Times New Roman" w:hAnsi="Times New Roman" w:cs="Times New Roman"/>
          <w:sz w:val="24"/>
          <w:szCs w:val="24"/>
        </w:rPr>
        <w:t xml:space="preserve"> года Борис Годунов скончался. Власть перешла к его сыну </w:t>
      </w:r>
      <w:r w:rsidRPr="00D2244D">
        <w:rPr>
          <w:rFonts w:ascii="Times New Roman" w:hAnsi="Times New Roman" w:cs="Times New Roman"/>
          <w:b/>
          <w:sz w:val="24"/>
          <w:szCs w:val="24"/>
        </w:rPr>
        <w:t>(12 – имя).</w:t>
      </w:r>
      <w:r w:rsidRPr="00D2244D">
        <w:rPr>
          <w:rFonts w:ascii="Times New Roman" w:hAnsi="Times New Roman" w:cs="Times New Roman"/>
          <w:sz w:val="24"/>
          <w:szCs w:val="24"/>
        </w:rPr>
        <w:t xml:space="preserve"> Однако вскоре в результате боярского заговора новый царь погиб. </w:t>
      </w:r>
    </w:p>
    <w:p w:rsidR="005D3C8A" w:rsidRPr="00D2244D" w:rsidRDefault="005D3C8A" w:rsidP="005D3C8A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В июне самозванец торжественно вошёл в </w:t>
      </w:r>
      <w:r w:rsidRPr="00D2244D">
        <w:rPr>
          <w:rFonts w:ascii="Times New Roman" w:hAnsi="Times New Roman" w:cs="Times New Roman"/>
          <w:b/>
          <w:sz w:val="24"/>
          <w:szCs w:val="24"/>
        </w:rPr>
        <w:t>(13 – название города).</w:t>
      </w:r>
      <w:r w:rsidRPr="00D2244D">
        <w:rPr>
          <w:rFonts w:ascii="Times New Roman" w:hAnsi="Times New Roman" w:cs="Times New Roman"/>
          <w:sz w:val="24"/>
          <w:szCs w:val="24"/>
        </w:rPr>
        <w:t xml:space="preserve"> Его прилюдно «признала» сыном царица </w:t>
      </w:r>
      <w:r w:rsidRPr="00D2244D">
        <w:rPr>
          <w:rFonts w:ascii="Times New Roman" w:hAnsi="Times New Roman" w:cs="Times New Roman"/>
          <w:b/>
          <w:sz w:val="24"/>
          <w:szCs w:val="24"/>
        </w:rPr>
        <w:t>(14 – имя).</w:t>
      </w:r>
      <w:r w:rsidRPr="00D2244D">
        <w:rPr>
          <w:rFonts w:ascii="Times New Roman" w:hAnsi="Times New Roman" w:cs="Times New Roman"/>
          <w:sz w:val="24"/>
          <w:szCs w:val="24"/>
        </w:rPr>
        <w:t xml:space="preserve"> Самозванца венчали на царство в </w:t>
      </w:r>
      <w:r w:rsidRPr="00D2244D">
        <w:rPr>
          <w:rFonts w:ascii="Times New Roman" w:hAnsi="Times New Roman" w:cs="Times New Roman"/>
          <w:b/>
          <w:sz w:val="24"/>
          <w:szCs w:val="24"/>
        </w:rPr>
        <w:t>(15 – название)</w:t>
      </w:r>
      <w:r w:rsidRPr="00D2244D">
        <w:rPr>
          <w:rFonts w:ascii="Times New Roman" w:hAnsi="Times New Roman" w:cs="Times New Roman"/>
          <w:sz w:val="24"/>
          <w:szCs w:val="24"/>
        </w:rPr>
        <w:t xml:space="preserve"> соборе.</w:t>
      </w:r>
    </w:p>
    <w:p w:rsidR="005D3C8A" w:rsidRDefault="00780986" w:rsidP="00D2244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sz w:val="24"/>
          <w:szCs w:val="24"/>
        </w:rPr>
        <w:t xml:space="preserve">Гнев нового царя обрушился на боярина </w:t>
      </w:r>
      <w:r w:rsidRPr="00D2244D">
        <w:rPr>
          <w:rFonts w:ascii="Times New Roman" w:hAnsi="Times New Roman" w:cs="Times New Roman"/>
          <w:b/>
          <w:sz w:val="24"/>
          <w:szCs w:val="24"/>
        </w:rPr>
        <w:t>(16 – имя и фамилия),</w:t>
      </w:r>
      <w:r w:rsidRPr="00D2244D">
        <w:rPr>
          <w:rFonts w:ascii="Times New Roman" w:hAnsi="Times New Roman" w:cs="Times New Roman"/>
          <w:sz w:val="24"/>
          <w:szCs w:val="24"/>
        </w:rPr>
        <w:t xml:space="preserve"> который был приговорён к смерти, но затем прощён. Позже боярин оказался во главе заговора: в мае </w:t>
      </w:r>
      <w:r w:rsidRPr="00D2244D">
        <w:rPr>
          <w:rFonts w:ascii="Times New Roman" w:hAnsi="Times New Roman" w:cs="Times New Roman"/>
          <w:b/>
          <w:sz w:val="24"/>
          <w:szCs w:val="24"/>
        </w:rPr>
        <w:t>(17)</w:t>
      </w:r>
      <w:r w:rsidRPr="00D2244D">
        <w:rPr>
          <w:rFonts w:ascii="Times New Roman" w:hAnsi="Times New Roman" w:cs="Times New Roman"/>
          <w:sz w:val="24"/>
          <w:szCs w:val="24"/>
        </w:rPr>
        <w:t xml:space="preserve"> года самозванца убили.</w:t>
      </w:r>
    </w:p>
    <w:p w:rsidR="00D2244D" w:rsidRPr="00D2244D" w:rsidRDefault="00D2244D" w:rsidP="00D2244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780986" w:rsidRPr="00D2244D" w:rsidRDefault="00780986" w:rsidP="005D3C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864158" w:rsidRPr="00D2244D">
        <w:rPr>
          <w:rFonts w:ascii="Times New Roman" w:hAnsi="Times New Roman" w:cs="Times New Roman"/>
          <w:b/>
          <w:sz w:val="24"/>
          <w:szCs w:val="24"/>
        </w:rPr>
        <w:t>Внимательно рассмотрите карту и выполните задания, помещённые ниже</w:t>
      </w:r>
      <w:r w:rsidR="00864158" w:rsidRPr="00D2244D">
        <w:rPr>
          <w:rFonts w:ascii="Times New Roman" w:hAnsi="Times New Roman" w:cs="Times New Roman"/>
          <w:sz w:val="24"/>
          <w:szCs w:val="24"/>
        </w:rPr>
        <w:t>.</w:t>
      </w:r>
    </w:p>
    <w:p w:rsidR="003B2D6C" w:rsidRPr="00D2244D" w:rsidRDefault="003B2D6C" w:rsidP="005D3C8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2D6C" w:rsidRPr="00D2244D" w:rsidRDefault="003B2D6C" w:rsidP="005D3C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-142875</wp:posOffset>
            </wp:positionV>
            <wp:extent cx="5238750" cy="6115050"/>
            <wp:effectExtent l="19050" t="0" r="0" b="0"/>
            <wp:wrapTight wrapText="bothSides">
              <wp:wrapPolygon edited="0">
                <wp:start x="-79" y="0"/>
                <wp:lineTo x="-79" y="21533"/>
                <wp:lineTo x="21600" y="21533"/>
                <wp:lineTo x="21600" y="0"/>
                <wp:lineTo x="-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611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3C8A" w:rsidRPr="00D2244D" w:rsidRDefault="005D3C8A" w:rsidP="005D3C8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3B2D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D224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244D">
        <w:rPr>
          <w:rFonts w:ascii="Times New Roman" w:eastAsia="Calibri" w:hAnsi="Times New Roman" w:cs="Times New Roman"/>
          <w:sz w:val="24"/>
          <w:szCs w:val="24"/>
        </w:rPr>
        <w:t>Напишите название города, где состоялся конгресс, по решению которого в состав Российской империи вошла территория, обозначенная цифрой «II».</w:t>
      </w:r>
    </w:p>
    <w:p w:rsidR="003B2D6C" w:rsidRPr="00D2244D" w:rsidRDefault="003B2D6C" w:rsidP="003B2D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2)  </w:t>
      </w:r>
      <w:r w:rsidRPr="00D2244D">
        <w:rPr>
          <w:rFonts w:ascii="Times New Roman" w:eastAsia="Calibri" w:hAnsi="Times New Roman" w:cs="Times New Roman"/>
          <w:sz w:val="24"/>
          <w:szCs w:val="24"/>
        </w:rPr>
        <w:t>Назовите императора, в годы правления которого в состав Российской империи вошла территория, обозначенная на схеме цифрой «I».</w:t>
      </w:r>
    </w:p>
    <w:p w:rsidR="003B2D6C" w:rsidRPr="00D2244D" w:rsidRDefault="003B2D6C" w:rsidP="003B2D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Pr="00D2244D">
        <w:rPr>
          <w:rFonts w:ascii="Times New Roman" w:eastAsia="Calibri" w:hAnsi="Times New Roman" w:cs="Times New Roman"/>
          <w:sz w:val="24"/>
          <w:szCs w:val="24"/>
        </w:rPr>
        <w:t xml:space="preserve"> Назовите императора, в годы правления которого был построен объект, обозначенный на схеме буквой «А».</w:t>
      </w:r>
    </w:p>
    <w:p w:rsidR="003B2D6C" w:rsidRPr="00D2244D" w:rsidRDefault="003B2D6C" w:rsidP="003B2D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Pr="00D2244D">
        <w:rPr>
          <w:rFonts w:ascii="Times New Roman" w:eastAsia="Calibri" w:hAnsi="Times New Roman" w:cs="Times New Roman"/>
          <w:sz w:val="24"/>
          <w:szCs w:val="24"/>
        </w:rPr>
        <w:t xml:space="preserve"> Какие суждения, относящиеся к данной схеме, являются верными? Выберите три суждения из шести предложенных. </w:t>
      </w:r>
    </w:p>
    <w:p w:rsidR="003B2D6C" w:rsidRPr="00D2244D" w:rsidRDefault="003B2D6C" w:rsidP="003B2D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244D">
        <w:rPr>
          <w:rFonts w:ascii="Times New Roman" w:eastAsia="Calibri" w:hAnsi="Times New Roman" w:cs="Times New Roman"/>
          <w:sz w:val="24"/>
          <w:szCs w:val="24"/>
        </w:rPr>
        <w:t xml:space="preserve">1) В подготовке и подписании мирного договора, по которому в состав Российской империи вошла территория, обозначенная на схеме цифрой «IV», участвовал А.С. Грибоедов. </w:t>
      </w:r>
    </w:p>
    <w:p w:rsidR="003B2D6C" w:rsidRPr="00D2244D" w:rsidRDefault="003B2D6C" w:rsidP="003B2D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244D">
        <w:rPr>
          <w:rFonts w:ascii="Times New Roman" w:eastAsia="Calibri" w:hAnsi="Times New Roman" w:cs="Times New Roman"/>
          <w:sz w:val="24"/>
          <w:szCs w:val="24"/>
        </w:rPr>
        <w:t xml:space="preserve">2) Территория, обозначенная на схеме цифрой «I», была присоединена к России в результате русско-шведской войны. </w:t>
      </w:r>
    </w:p>
    <w:p w:rsidR="003B2D6C" w:rsidRPr="00D2244D" w:rsidRDefault="003B2D6C" w:rsidP="003B2D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244D">
        <w:rPr>
          <w:rFonts w:ascii="Times New Roman" w:eastAsia="Calibri" w:hAnsi="Times New Roman" w:cs="Times New Roman"/>
          <w:sz w:val="24"/>
          <w:szCs w:val="24"/>
        </w:rPr>
        <w:t xml:space="preserve">3) Присоединение территории, обозначенной на схеме цифрой «III», произошло в </w:t>
      </w:r>
      <w:smartTag w:uri="urn:schemas-microsoft-com:office:smarttags" w:element="metricconverter">
        <w:smartTagPr>
          <w:attr w:name="ProductID" w:val="1829 г"/>
        </w:smartTagPr>
        <w:r w:rsidRPr="00D2244D">
          <w:rPr>
            <w:rFonts w:ascii="Times New Roman" w:eastAsia="Calibri" w:hAnsi="Times New Roman" w:cs="Times New Roman"/>
            <w:sz w:val="24"/>
            <w:szCs w:val="24"/>
          </w:rPr>
          <w:t>1829 г</w:t>
        </w:r>
      </w:smartTag>
      <w:r w:rsidRPr="00D2244D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3B2D6C" w:rsidRPr="00D2244D" w:rsidRDefault="003B2D6C" w:rsidP="003B2D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244D">
        <w:rPr>
          <w:rFonts w:ascii="Times New Roman" w:eastAsia="Calibri" w:hAnsi="Times New Roman" w:cs="Times New Roman"/>
          <w:sz w:val="24"/>
          <w:szCs w:val="24"/>
        </w:rPr>
        <w:t xml:space="preserve">4) Большинство текстильных предприятий, согласно схеме, находилось в центральном районе страны. </w:t>
      </w:r>
    </w:p>
    <w:p w:rsidR="003B2D6C" w:rsidRPr="00D2244D" w:rsidRDefault="003B2D6C" w:rsidP="003B2D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244D">
        <w:rPr>
          <w:rFonts w:ascii="Times New Roman" w:eastAsia="Calibri" w:hAnsi="Times New Roman" w:cs="Times New Roman"/>
          <w:sz w:val="24"/>
          <w:szCs w:val="24"/>
        </w:rPr>
        <w:t xml:space="preserve">5) Объект, обозначенный на схеме буквой «А», был первым подобным объектом, построенным в России. </w:t>
      </w:r>
    </w:p>
    <w:p w:rsidR="003B2D6C" w:rsidRPr="00D2244D" w:rsidRDefault="003B2D6C" w:rsidP="003B2D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2244D">
        <w:rPr>
          <w:rFonts w:ascii="Times New Roman" w:eastAsia="Calibri" w:hAnsi="Times New Roman" w:cs="Times New Roman"/>
          <w:sz w:val="24"/>
          <w:szCs w:val="24"/>
        </w:rPr>
        <w:t>6) Промышленное освоение района, в котором, согласно схеме, отмечается наибольшая концентрация металлургических предприятий, началось только в первой половине XIX в.</w:t>
      </w:r>
    </w:p>
    <w:p w:rsidR="003B2D6C" w:rsidRPr="00D2244D" w:rsidRDefault="00AC0774" w:rsidP="003B2D6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5) </w:t>
      </w:r>
      <w:r w:rsidRPr="00D2244D">
        <w:rPr>
          <w:rFonts w:ascii="Times New Roman" w:hAnsi="Times New Roman" w:cs="Times New Roman"/>
          <w:sz w:val="24"/>
          <w:szCs w:val="24"/>
        </w:rPr>
        <w:t xml:space="preserve">Найдите на карте и запишите не менее трёх городов, где были открыты университеты </w:t>
      </w:r>
      <w:proofErr w:type="gramStart"/>
      <w:r w:rsidRPr="00D2244D">
        <w:rPr>
          <w:rFonts w:ascii="Times New Roman" w:hAnsi="Times New Roman" w:cs="Times New Roman"/>
          <w:sz w:val="24"/>
          <w:szCs w:val="24"/>
        </w:rPr>
        <w:t>в начале</w:t>
      </w:r>
      <w:proofErr w:type="gramEnd"/>
      <w:r w:rsidRPr="00D2244D">
        <w:rPr>
          <w:rFonts w:ascii="Times New Roman" w:hAnsi="Times New Roman" w:cs="Times New Roman"/>
          <w:sz w:val="24"/>
          <w:szCs w:val="24"/>
        </w:rPr>
        <w:t xml:space="preserve"> </w:t>
      </w:r>
      <w:r w:rsidRPr="00D2244D">
        <w:rPr>
          <w:rFonts w:ascii="Times New Roman" w:eastAsia="Calibri" w:hAnsi="Times New Roman" w:cs="Times New Roman"/>
          <w:sz w:val="24"/>
          <w:szCs w:val="24"/>
        </w:rPr>
        <w:t>XIX в.</w:t>
      </w:r>
      <w:r w:rsidR="00344E2F" w:rsidRPr="00D2244D">
        <w:rPr>
          <w:rFonts w:ascii="Times New Roman" w:eastAsia="Calibri" w:hAnsi="Times New Roman" w:cs="Times New Roman"/>
          <w:sz w:val="24"/>
          <w:szCs w:val="24"/>
        </w:rPr>
        <w:t xml:space="preserve"> Укажите, какие реформы были проведены в этот период? Какое значение они имели для развития государства?</w:t>
      </w:r>
    </w:p>
    <w:p w:rsidR="00344E2F" w:rsidRPr="00D2244D" w:rsidRDefault="00344E2F" w:rsidP="003B2D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4E2F" w:rsidRPr="00D2244D" w:rsidRDefault="00344E2F" w:rsidP="003B2D6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>13. Перед Вами фотографии памятников</w:t>
      </w:r>
      <w:r w:rsidRPr="00D2244D">
        <w:rPr>
          <w:rFonts w:ascii="Times New Roman" w:hAnsi="Times New Roman" w:cs="Times New Roman"/>
          <w:sz w:val="24"/>
          <w:szCs w:val="24"/>
        </w:rPr>
        <w:t xml:space="preserve">. Расставьте их в хронологической последовательности в соответствии </w:t>
      </w:r>
      <w:proofErr w:type="gramStart"/>
      <w:r w:rsidRPr="00D2244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2244D">
        <w:rPr>
          <w:rFonts w:ascii="Times New Roman" w:hAnsi="Times New Roman" w:cs="Times New Roman"/>
          <w:sz w:val="24"/>
          <w:szCs w:val="24"/>
        </w:rPr>
        <w:t xml:space="preserve"> временем сооружения и заполните таблицу.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5"/>
        <w:gridCol w:w="2070"/>
        <w:gridCol w:w="3930"/>
        <w:gridCol w:w="2417"/>
      </w:tblGrid>
      <w:tr w:rsidR="007D00B5" w:rsidRPr="00D2244D" w:rsidTr="007D00B5">
        <w:trPr>
          <w:trHeight w:val="547"/>
        </w:trPr>
        <w:tc>
          <w:tcPr>
            <w:tcW w:w="2265" w:type="dxa"/>
            <w:tcBorders>
              <w:right w:val="single" w:sz="4" w:space="0" w:color="auto"/>
            </w:tcBorders>
          </w:tcPr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Порядковый</w:t>
            </w:r>
          </w:p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номер иллюстрации</w:t>
            </w: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7D00B5" w:rsidRPr="00D2244D" w:rsidRDefault="007D00B5" w:rsidP="007D00B5">
            <w:pPr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Автор памятника</w:t>
            </w:r>
          </w:p>
          <w:p w:rsidR="007D00B5" w:rsidRPr="00D2244D" w:rsidRDefault="007D00B5" w:rsidP="007D00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7D00B5" w:rsidRPr="00D2244D" w:rsidRDefault="007D00B5" w:rsidP="007D00B5">
            <w:pPr>
              <w:ind w:left="249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Исторические деятели или события,</w:t>
            </w:r>
          </w:p>
          <w:p w:rsidR="007D00B5" w:rsidRPr="00D2244D" w:rsidRDefault="007D00B5" w:rsidP="007D00B5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которым</w:t>
            </w:r>
            <w:proofErr w:type="gramEnd"/>
            <w:r w:rsidRPr="00D2244D">
              <w:rPr>
                <w:rFonts w:ascii="Times New Roman" w:hAnsi="Times New Roman" w:cs="Times New Roman"/>
                <w:sz w:val="24"/>
                <w:szCs w:val="24"/>
              </w:rPr>
              <w:t xml:space="preserve"> посвящён памятник</w:t>
            </w:r>
          </w:p>
        </w:tc>
        <w:tc>
          <w:tcPr>
            <w:tcW w:w="2417" w:type="dxa"/>
            <w:tcBorders>
              <w:left w:val="single" w:sz="4" w:space="0" w:color="auto"/>
            </w:tcBorders>
          </w:tcPr>
          <w:p w:rsidR="007D00B5" w:rsidRPr="00D2244D" w:rsidRDefault="007D00B5" w:rsidP="007D00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>Город, где установлен</w:t>
            </w:r>
          </w:p>
          <w:p w:rsidR="007D00B5" w:rsidRPr="00D2244D" w:rsidRDefault="007D00B5" w:rsidP="007D00B5">
            <w:pPr>
              <w:ind w:lef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D2244D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   </w:t>
            </w:r>
          </w:p>
        </w:tc>
      </w:tr>
      <w:tr w:rsidR="007D00B5" w:rsidRPr="00D2244D" w:rsidTr="007D00B5">
        <w:trPr>
          <w:trHeight w:val="206"/>
        </w:trPr>
        <w:tc>
          <w:tcPr>
            <w:tcW w:w="2265" w:type="dxa"/>
            <w:tcBorders>
              <w:right w:val="single" w:sz="4" w:space="0" w:color="auto"/>
            </w:tcBorders>
          </w:tcPr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left w:val="single" w:sz="4" w:space="0" w:color="auto"/>
            </w:tcBorders>
          </w:tcPr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0B5" w:rsidRPr="00D2244D" w:rsidTr="007D00B5">
        <w:trPr>
          <w:trHeight w:val="268"/>
        </w:trPr>
        <w:tc>
          <w:tcPr>
            <w:tcW w:w="2265" w:type="dxa"/>
            <w:tcBorders>
              <w:right w:val="single" w:sz="4" w:space="0" w:color="auto"/>
            </w:tcBorders>
          </w:tcPr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left w:val="single" w:sz="4" w:space="0" w:color="auto"/>
            </w:tcBorders>
          </w:tcPr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0B5" w:rsidRPr="00D2244D" w:rsidTr="007D00B5">
        <w:trPr>
          <w:trHeight w:val="268"/>
        </w:trPr>
        <w:tc>
          <w:tcPr>
            <w:tcW w:w="2265" w:type="dxa"/>
            <w:tcBorders>
              <w:right w:val="single" w:sz="4" w:space="0" w:color="auto"/>
            </w:tcBorders>
          </w:tcPr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left w:val="single" w:sz="4" w:space="0" w:color="auto"/>
            </w:tcBorders>
          </w:tcPr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0B5" w:rsidRPr="00D2244D" w:rsidTr="007D00B5">
        <w:trPr>
          <w:trHeight w:val="268"/>
        </w:trPr>
        <w:tc>
          <w:tcPr>
            <w:tcW w:w="2265" w:type="dxa"/>
            <w:tcBorders>
              <w:right w:val="single" w:sz="4" w:space="0" w:color="auto"/>
            </w:tcBorders>
          </w:tcPr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left w:val="single" w:sz="4" w:space="0" w:color="auto"/>
              <w:right w:val="single" w:sz="4" w:space="0" w:color="auto"/>
            </w:tcBorders>
          </w:tcPr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0" w:type="dxa"/>
            <w:tcBorders>
              <w:left w:val="single" w:sz="4" w:space="0" w:color="auto"/>
              <w:right w:val="single" w:sz="4" w:space="0" w:color="auto"/>
            </w:tcBorders>
          </w:tcPr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7" w:type="dxa"/>
            <w:tcBorders>
              <w:left w:val="single" w:sz="4" w:space="0" w:color="auto"/>
            </w:tcBorders>
          </w:tcPr>
          <w:p w:rsidR="007D00B5" w:rsidRPr="00D2244D" w:rsidRDefault="007D00B5" w:rsidP="002622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00B5" w:rsidRPr="00D2244D" w:rsidRDefault="004557F8" w:rsidP="004557F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44D">
        <w:rPr>
          <w:rFonts w:ascii="Times New Roman" w:hAnsi="Times New Roman" w:cs="Times New Roman"/>
          <w:b/>
          <w:sz w:val="24"/>
          <w:szCs w:val="24"/>
        </w:rPr>
        <w:t xml:space="preserve">1.                                                                                          </w:t>
      </w:r>
      <w:r w:rsidR="007D00B5" w:rsidRPr="00D2244D">
        <w:rPr>
          <w:rFonts w:ascii="Times New Roman" w:hAnsi="Times New Roman" w:cs="Times New Roman"/>
          <w:b/>
          <w:sz w:val="24"/>
          <w:szCs w:val="24"/>
        </w:rPr>
        <w:t>2.</w:t>
      </w:r>
    </w:p>
    <w:p w:rsidR="004557F8" w:rsidRPr="00D2244D" w:rsidRDefault="004557F8" w:rsidP="004557F8">
      <w:pPr>
        <w:rPr>
          <w:rFonts w:ascii="Times New Roman" w:hAnsi="Times New Roman" w:cs="Times New Roman"/>
          <w:sz w:val="24"/>
          <w:szCs w:val="24"/>
        </w:rPr>
      </w:pPr>
      <w:r w:rsidRPr="00D224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100965</wp:posOffset>
            </wp:positionV>
            <wp:extent cx="2325370" cy="3409950"/>
            <wp:effectExtent l="19050" t="0" r="0" b="0"/>
            <wp:wrapTight wrapText="bothSides">
              <wp:wrapPolygon edited="0">
                <wp:start x="-177" y="0"/>
                <wp:lineTo x="-177" y="21479"/>
                <wp:lineTo x="21588" y="21479"/>
                <wp:lineTo x="21588" y="0"/>
                <wp:lineTo x="-177" y="0"/>
              </wp:wrapPolygon>
            </wp:wrapTight>
            <wp:docPr id="4" name="Рисунок 4" descr="http://s4.fotokto.ru/photo/full/317/31705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4.fotokto.ru/photo/full/317/317058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370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244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53340</wp:posOffset>
            </wp:positionV>
            <wp:extent cx="2228850" cy="3397885"/>
            <wp:effectExtent l="19050" t="0" r="0" b="0"/>
            <wp:wrapTight wrapText="bothSides">
              <wp:wrapPolygon edited="0">
                <wp:start x="-185" y="0"/>
                <wp:lineTo x="-185" y="21434"/>
                <wp:lineTo x="21600" y="21434"/>
                <wp:lineTo x="21600" y="0"/>
                <wp:lineTo x="-185" y="0"/>
              </wp:wrapPolygon>
            </wp:wrapTight>
            <wp:docPr id="1" name="Рисунок 1" descr="http://img.aucland.ru/market-photos/374/25317d3b488GfB0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aucland.ru/market-photos/374/25317d3b488GfB0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339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57F8" w:rsidRPr="00D2244D" w:rsidRDefault="004557F8" w:rsidP="004557F8">
      <w:pPr>
        <w:rPr>
          <w:rFonts w:ascii="Times New Roman" w:hAnsi="Times New Roman" w:cs="Times New Roman"/>
          <w:sz w:val="24"/>
          <w:szCs w:val="24"/>
        </w:rPr>
      </w:pPr>
    </w:p>
    <w:p w:rsidR="004557F8" w:rsidRPr="00D2244D" w:rsidRDefault="004557F8" w:rsidP="004557F8">
      <w:pPr>
        <w:rPr>
          <w:rFonts w:ascii="Times New Roman" w:hAnsi="Times New Roman" w:cs="Times New Roman"/>
          <w:sz w:val="24"/>
          <w:szCs w:val="24"/>
        </w:rPr>
      </w:pPr>
    </w:p>
    <w:p w:rsidR="004557F8" w:rsidRPr="00D2244D" w:rsidRDefault="004557F8" w:rsidP="004557F8">
      <w:pPr>
        <w:rPr>
          <w:rFonts w:ascii="Times New Roman" w:hAnsi="Times New Roman" w:cs="Times New Roman"/>
          <w:sz w:val="24"/>
          <w:szCs w:val="24"/>
        </w:rPr>
      </w:pPr>
    </w:p>
    <w:p w:rsidR="004557F8" w:rsidRPr="00D2244D" w:rsidRDefault="004557F8" w:rsidP="004557F8">
      <w:pPr>
        <w:rPr>
          <w:rFonts w:ascii="Times New Roman" w:hAnsi="Times New Roman" w:cs="Times New Roman"/>
          <w:sz w:val="24"/>
          <w:szCs w:val="24"/>
        </w:rPr>
      </w:pPr>
    </w:p>
    <w:p w:rsidR="004557F8" w:rsidRPr="00D2244D" w:rsidRDefault="004557F8" w:rsidP="004557F8">
      <w:pPr>
        <w:rPr>
          <w:rFonts w:ascii="Times New Roman" w:hAnsi="Times New Roman" w:cs="Times New Roman"/>
          <w:sz w:val="24"/>
          <w:szCs w:val="24"/>
        </w:rPr>
      </w:pPr>
    </w:p>
    <w:p w:rsidR="004557F8" w:rsidRPr="00D2244D" w:rsidRDefault="004557F8" w:rsidP="004557F8">
      <w:pPr>
        <w:rPr>
          <w:rFonts w:ascii="Times New Roman" w:hAnsi="Times New Roman" w:cs="Times New Roman"/>
          <w:sz w:val="24"/>
          <w:szCs w:val="24"/>
        </w:rPr>
      </w:pPr>
    </w:p>
    <w:p w:rsidR="004557F8" w:rsidRPr="00D2244D" w:rsidRDefault="004557F8" w:rsidP="004557F8">
      <w:pPr>
        <w:rPr>
          <w:rFonts w:ascii="Times New Roman" w:hAnsi="Times New Roman" w:cs="Times New Roman"/>
          <w:sz w:val="24"/>
          <w:szCs w:val="24"/>
        </w:rPr>
      </w:pPr>
    </w:p>
    <w:p w:rsidR="004557F8" w:rsidRPr="00D2244D" w:rsidRDefault="004557F8" w:rsidP="004557F8">
      <w:pPr>
        <w:rPr>
          <w:rFonts w:ascii="Times New Roman" w:hAnsi="Times New Roman" w:cs="Times New Roman"/>
          <w:sz w:val="24"/>
          <w:szCs w:val="24"/>
        </w:rPr>
      </w:pPr>
    </w:p>
    <w:p w:rsidR="004557F8" w:rsidRPr="00D2244D" w:rsidRDefault="004557F8" w:rsidP="004557F8">
      <w:pPr>
        <w:rPr>
          <w:rFonts w:ascii="Times New Roman" w:hAnsi="Times New Roman" w:cs="Times New Roman"/>
          <w:sz w:val="24"/>
          <w:szCs w:val="24"/>
        </w:rPr>
      </w:pPr>
    </w:p>
    <w:p w:rsidR="004557F8" w:rsidRPr="00D2244D" w:rsidRDefault="004557F8" w:rsidP="007D00B5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00B5" w:rsidRPr="00D2244D" w:rsidRDefault="004557F8" w:rsidP="007D00B5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D2244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265430</wp:posOffset>
            </wp:positionV>
            <wp:extent cx="1924050" cy="2962275"/>
            <wp:effectExtent l="19050" t="0" r="0" b="0"/>
            <wp:wrapTight wrapText="bothSides">
              <wp:wrapPolygon edited="0">
                <wp:start x="-214" y="0"/>
                <wp:lineTo x="-214" y="21531"/>
                <wp:lineTo x="21600" y="21531"/>
                <wp:lineTo x="21600" y="0"/>
                <wp:lineTo x="-214" y="0"/>
              </wp:wrapPolygon>
            </wp:wrapTight>
            <wp:docPr id="7" name="Рисунок 7" descr="http://www.allo495.ru/uploads/files/middle/middle_4027461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allo495.ru/uploads/files/middle/middle_4027461_larg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0B5" w:rsidRPr="00D2244D">
        <w:rPr>
          <w:rFonts w:ascii="Times New Roman" w:hAnsi="Times New Roman" w:cs="Times New Roman"/>
          <w:b/>
          <w:sz w:val="24"/>
          <w:szCs w:val="24"/>
        </w:rPr>
        <w:t xml:space="preserve">3.                                                                         4. </w:t>
      </w:r>
    </w:p>
    <w:p w:rsidR="003B2D6C" w:rsidRPr="00D2244D" w:rsidRDefault="004557F8" w:rsidP="007D00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44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99060</wp:posOffset>
            </wp:positionV>
            <wp:extent cx="2047875" cy="2914650"/>
            <wp:effectExtent l="19050" t="0" r="9525" b="0"/>
            <wp:wrapTight wrapText="bothSides">
              <wp:wrapPolygon edited="0">
                <wp:start x="-201" y="0"/>
                <wp:lineTo x="-201" y="21459"/>
                <wp:lineTo x="21700" y="21459"/>
                <wp:lineTo x="21700" y="0"/>
                <wp:lineTo x="-201" y="0"/>
              </wp:wrapPolygon>
            </wp:wrapTight>
            <wp:docPr id="10" name="Рисунок 10" descr="http://www.oldsp.ru/old/upload/photos/7/3/f/800_73f2a15eeaefed3de8981482431a13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oldsp.ru/old/upload/photos/7/3/f/800_73f2a15eeaefed3de8981482431a13ce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2D6C" w:rsidRPr="00D2244D" w:rsidRDefault="003B2D6C" w:rsidP="007D00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0B5" w:rsidRPr="00D2244D" w:rsidRDefault="007D00B5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0B5" w:rsidRPr="00D2244D" w:rsidRDefault="007D00B5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0B5" w:rsidRDefault="007D00B5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244D" w:rsidRDefault="00D2244D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244D" w:rsidRPr="00D2244D" w:rsidRDefault="00D2244D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00B5" w:rsidRPr="00D2244D" w:rsidRDefault="007D00B5" w:rsidP="00071D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D6C" w:rsidRPr="00D2244D" w:rsidRDefault="003B2D6C" w:rsidP="004557F8">
      <w:pPr>
        <w:rPr>
          <w:rFonts w:ascii="Times New Roman" w:hAnsi="Times New Roman" w:cs="Times New Roman"/>
          <w:b/>
          <w:sz w:val="24"/>
          <w:szCs w:val="24"/>
        </w:rPr>
      </w:pPr>
    </w:p>
    <w:p w:rsidR="004557F8" w:rsidRPr="00D2244D" w:rsidRDefault="004557F8" w:rsidP="004557F8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4557F8" w:rsidRPr="00D2244D" w:rsidSect="00071D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B4AB8"/>
    <w:multiLevelType w:val="hybridMultilevel"/>
    <w:tmpl w:val="601A2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C3596B"/>
    <w:multiLevelType w:val="hybridMultilevel"/>
    <w:tmpl w:val="52C81DEE"/>
    <w:lvl w:ilvl="0" w:tplc="16A28C86">
      <w:start w:val="1"/>
      <w:numFmt w:val="decimal"/>
      <w:lvlText w:val="%1."/>
      <w:lvlJc w:val="left"/>
      <w:pPr>
        <w:ind w:left="4335" w:hanging="3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646778"/>
    <w:multiLevelType w:val="hybridMultilevel"/>
    <w:tmpl w:val="5E229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772387"/>
    <w:multiLevelType w:val="hybridMultilevel"/>
    <w:tmpl w:val="B37E8168"/>
    <w:lvl w:ilvl="0" w:tplc="8034B39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71DE3"/>
    <w:rsid w:val="00003618"/>
    <w:rsid w:val="00010E55"/>
    <w:rsid w:val="00011055"/>
    <w:rsid w:val="00012352"/>
    <w:rsid w:val="00017064"/>
    <w:rsid w:val="00022D19"/>
    <w:rsid w:val="0004034F"/>
    <w:rsid w:val="00046609"/>
    <w:rsid w:val="00050D2C"/>
    <w:rsid w:val="00053C93"/>
    <w:rsid w:val="0005642C"/>
    <w:rsid w:val="00061C0E"/>
    <w:rsid w:val="00065756"/>
    <w:rsid w:val="00071DE3"/>
    <w:rsid w:val="000722A1"/>
    <w:rsid w:val="000727CD"/>
    <w:rsid w:val="00073664"/>
    <w:rsid w:val="00080A1C"/>
    <w:rsid w:val="00082A11"/>
    <w:rsid w:val="00083F57"/>
    <w:rsid w:val="00090C69"/>
    <w:rsid w:val="000A12FD"/>
    <w:rsid w:val="000A2819"/>
    <w:rsid w:val="000A751F"/>
    <w:rsid w:val="000A766E"/>
    <w:rsid w:val="000B0C5A"/>
    <w:rsid w:val="000B217F"/>
    <w:rsid w:val="000B2A00"/>
    <w:rsid w:val="000B4E70"/>
    <w:rsid w:val="000B565B"/>
    <w:rsid w:val="000C021D"/>
    <w:rsid w:val="000C258C"/>
    <w:rsid w:val="000C2DA4"/>
    <w:rsid w:val="000C3AD8"/>
    <w:rsid w:val="000D1C0E"/>
    <w:rsid w:val="000D4D18"/>
    <w:rsid w:val="000D578A"/>
    <w:rsid w:val="000D6830"/>
    <w:rsid w:val="000E26FA"/>
    <w:rsid w:val="000E44A4"/>
    <w:rsid w:val="000E5C21"/>
    <w:rsid w:val="000F0ABE"/>
    <w:rsid w:val="000F2405"/>
    <w:rsid w:val="000F3B5D"/>
    <w:rsid w:val="00100CF2"/>
    <w:rsid w:val="00103F04"/>
    <w:rsid w:val="00104F02"/>
    <w:rsid w:val="00106CDA"/>
    <w:rsid w:val="00111A68"/>
    <w:rsid w:val="00112259"/>
    <w:rsid w:val="001200F2"/>
    <w:rsid w:val="00121426"/>
    <w:rsid w:val="00125D73"/>
    <w:rsid w:val="00130122"/>
    <w:rsid w:val="00130D56"/>
    <w:rsid w:val="001400D0"/>
    <w:rsid w:val="001406E0"/>
    <w:rsid w:val="0014259C"/>
    <w:rsid w:val="0014694E"/>
    <w:rsid w:val="001515D1"/>
    <w:rsid w:val="001557A0"/>
    <w:rsid w:val="00160D21"/>
    <w:rsid w:val="00162646"/>
    <w:rsid w:val="00162C34"/>
    <w:rsid w:val="001656A6"/>
    <w:rsid w:val="00165F9F"/>
    <w:rsid w:val="0018287F"/>
    <w:rsid w:val="00182DA9"/>
    <w:rsid w:val="00182F53"/>
    <w:rsid w:val="001836F8"/>
    <w:rsid w:val="001853BB"/>
    <w:rsid w:val="00185C3A"/>
    <w:rsid w:val="00190212"/>
    <w:rsid w:val="00193993"/>
    <w:rsid w:val="00194422"/>
    <w:rsid w:val="00195353"/>
    <w:rsid w:val="00195423"/>
    <w:rsid w:val="001969FD"/>
    <w:rsid w:val="00196B16"/>
    <w:rsid w:val="001A1D96"/>
    <w:rsid w:val="001A601C"/>
    <w:rsid w:val="001B1C5D"/>
    <w:rsid w:val="001B35F6"/>
    <w:rsid w:val="001C43B3"/>
    <w:rsid w:val="001C69A2"/>
    <w:rsid w:val="001C6EA4"/>
    <w:rsid w:val="001C70B7"/>
    <w:rsid w:val="001C729B"/>
    <w:rsid w:val="001E3E54"/>
    <w:rsid w:val="001E4D46"/>
    <w:rsid w:val="001E7243"/>
    <w:rsid w:val="001E7F14"/>
    <w:rsid w:val="001F373A"/>
    <w:rsid w:val="001F4A04"/>
    <w:rsid w:val="001F5500"/>
    <w:rsid w:val="002002ED"/>
    <w:rsid w:val="00200834"/>
    <w:rsid w:val="00201CCE"/>
    <w:rsid w:val="00207133"/>
    <w:rsid w:val="0020735D"/>
    <w:rsid w:val="0021005D"/>
    <w:rsid w:val="00220A6D"/>
    <w:rsid w:val="00233F1C"/>
    <w:rsid w:val="00235BF0"/>
    <w:rsid w:val="00240F3A"/>
    <w:rsid w:val="00242CA0"/>
    <w:rsid w:val="002432CC"/>
    <w:rsid w:val="00243531"/>
    <w:rsid w:val="002440EB"/>
    <w:rsid w:val="00250A13"/>
    <w:rsid w:val="0025376D"/>
    <w:rsid w:val="00256446"/>
    <w:rsid w:val="0025693F"/>
    <w:rsid w:val="00260078"/>
    <w:rsid w:val="00260D39"/>
    <w:rsid w:val="002630C0"/>
    <w:rsid w:val="00264C8C"/>
    <w:rsid w:val="00267C7E"/>
    <w:rsid w:val="00271766"/>
    <w:rsid w:val="00271910"/>
    <w:rsid w:val="002745FF"/>
    <w:rsid w:val="002758FE"/>
    <w:rsid w:val="00277152"/>
    <w:rsid w:val="002825DC"/>
    <w:rsid w:val="00285AD8"/>
    <w:rsid w:val="00290E34"/>
    <w:rsid w:val="002932AF"/>
    <w:rsid w:val="00296656"/>
    <w:rsid w:val="00296D50"/>
    <w:rsid w:val="002A0E27"/>
    <w:rsid w:val="002A701E"/>
    <w:rsid w:val="002B21E0"/>
    <w:rsid w:val="002B2EB0"/>
    <w:rsid w:val="002B3B6E"/>
    <w:rsid w:val="002B5BBD"/>
    <w:rsid w:val="002C0AF3"/>
    <w:rsid w:val="002C4B24"/>
    <w:rsid w:val="002C50B0"/>
    <w:rsid w:val="002D440D"/>
    <w:rsid w:val="002D4DA1"/>
    <w:rsid w:val="002E1728"/>
    <w:rsid w:val="002E1896"/>
    <w:rsid w:val="002E611F"/>
    <w:rsid w:val="002F381A"/>
    <w:rsid w:val="002F5CA5"/>
    <w:rsid w:val="003012D4"/>
    <w:rsid w:val="0030179E"/>
    <w:rsid w:val="0030631E"/>
    <w:rsid w:val="003106DE"/>
    <w:rsid w:val="0031131E"/>
    <w:rsid w:val="00316BDB"/>
    <w:rsid w:val="003225B0"/>
    <w:rsid w:val="00331C78"/>
    <w:rsid w:val="00344E2F"/>
    <w:rsid w:val="00351F1D"/>
    <w:rsid w:val="00362AE2"/>
    <w:rsid w:val="00366F8C"/>
    <w:rsid w:val="00370349"/>
    <w:rsid w:val="00375D95"/>
    <w:rsid w:val="00376242"/>
    <w:rsid w:val="003818F9"/>
    <w:rsid w:val="003866CF"/>
    <w:rsid w:val="00387274"/>
    <w:rsid w:val="0038785C"/>
    <w:rsid w:val="00390DC3"/>
    <w:rsid w:val="00391232"/>
    <w:rsid w:val="003919E3"/>
    <w:rsid w:val="00391F97"/>
    <w:rsid w:val="003A45AB"/>
    <w:rsid w:val="003A7CAB"/>
    <w:rsid w:val="003B03D0"/>
    <w:rsid w:val="003B0787"/>
    <w:rsid w:val="003B0DE2"/>
    <w:rsid w:val="003B0F86"/>
    <w:rsid w:val="003B2D6C"/>
    <w:rsid w:val="003C3361"/>
    <w:rsid w:val="003D49CB"/>
    <w:rsid w:val="003E4ED1"/>
    <w:rsid w:val="003F0BEE"/>
    <w:rsid w:val="003F4A3E"/>
    <w:rsid w:val="00404B95"/>
    <w:rsid w:val="0040704B"/>
    <w:rsid w:val="00413EF5"/>
    <w:rsid w:val="00415CF5"/>
    <w:rsid w:val="00424EE4"/>
    <w:rsid w:val="00432C77"/>
    <w:rsid w:val="004331AC"/>
    <w:rsid w:val="00433662"/>
    <w:rsid w:val="004336DD"/>
    <w:rsid w:val="00440C91"/>
    <w:rsid w:val="0044351B"/>
    <w:rsid w:val="0044357B"/>
    <w:rsid w:val="004471CB"/>
    <w:rsid w:val="00452822"/>
    <w:rsid w:val="00455185"/>
    <w:rsid w:val="0045543B"/>
    <w:rsid w:val="004557F8"/>
    <w:rsid w:val="0045593D"/>
    <w:rsid w:val="00457E6E"/>
    <w:rsid w:val="00462A54"/>
    <w:rsid w:val="00462A68"/>
    <w:rsid w:val="00464B7B"/>
    <w:rsid w:val="00467F28"/>
    <w:rsid w:val="00474DDD"/>
    <w:rsid w:val="00476602"/>
    <w:rsid w:val="004807A0"/>
    <w:rsid w:val="00480A24"/>
    <w:rsid w:val="004811D8"/>
    <w:rsid w:val="00481395"/>
    <w:rsid w:val="00486F7F"/>
    <w:rsid w:val="00490D49"/>
    <w:rsid w:val="00491622"/>
    <w:rsid w:val="00492B89"/>
    <w:rsid w:val="00492FF9"/>
    <w:rsid w:val="00493CB2"/>
    <w:rsid w:val="004958E1"/>
    <w:rsid w:val="00495D28"/>
    <w:rsid w:val="004A04CA"/>
    <w:rsid w:val="004A295A"/>
    <w:rsid w:val="004A4F50"/>
    <w:rsid w:val="004A62D8"/>
    <w:rsid w:val="004B4B1A"/>
    <w:rsid w:val="004C302A"/>
    <w:rsid w:val="004C37DF"/>
    <w:rsid w:val="004C5749"/>
    <w:rsid w:val="004D289C"/>
    <w:rsid w:val="004D3406"/>
    <w:rsid w:val="004D56BB"/>
    <w:rsid w:val="004D6628"/>
    <w:rsid w:val="004E03AF"/>
    <w:rsid w:val="004E4F73"/>
    <w:rsid w:val="004E5B11"/>
    <w:rsid w:val="004E7D17"/>
    <w:rsid w:val="004F055A"/>
    <w:rsid w:val="004F42D0"/>
    <w:rsid w:val="004F471B"/>
    <w:rsid w:val="0050522D"/>
    <w:rsid w:val="005055A5"/>
    <w:rsid w:val="00507E3D"/>
    <w:rsid w:val="00511452"/>
    <w:rsid w:val="00511FF3"/>
    <w:rsid w:val="00512FE3"/>
    <w:rsid w:val="00513E49"/>
    <w:rsid w:val="0051448B"/>
    <w:rsid w:val="00516C62"/>
    <w:rsid w:val="00516CD7"/>
    <w:rsid w:val="005211B6"/>
    <w:rsid w:val="00525194"/>
    <w:rsid w:val="0052621E"/>
    <w:rsid w:val="00527018"/>
    <w:rsid w:val="005279A4"/>
    <w:rsid w:val="00535A95"/>
    <w:rsid w:val="00537001"/>
    <w:rsid w:val="00540F6A"/>
    <w:rsid w:val="0054155D"/>
    <w:rsid w:val="00543022"/>
    <w:rsid w:val="00547235"/>
    <w:rsid w:val="0055013C"/>
    <w:rsid w:val="00554A3B"/>
    <w:rsid w:val="005579B2"/>
    <w:rsid w:val="0056169D"/>
    <w:rsid w:val="00561E2A"/>
    <w:rsid w:val="00562361"/>
    <w:rsid w:val="0058098A"/>
    <w:rsid w:val="0058153D"/>
    <w:rsid w:val="00590806"/>
    <w:rsid w:val="00590D6A"/>
    <w:rsid w:val="00591BD8"/>
    <w:rsid w:val="0059791E"/>
    <w:rsid w:val="005A27A0"/>
    <w:rsid w:val="005A5E7C"/>
    <w:rsid w:val="005A698C"/>
    <w:rsid w:val="005B124C"/>
    <w:rsid w:val="005C07DB"/>
    <w:rsid w:val="005C116C"/>
    <w:rsid w:val="005C4AFF"/>
    <w:rsid w:val="005C6888"/>
    <w:rsid w:val="005C68BB"/>
    <w:rsid w:val="005D3C8A"/>
    <w:rsid w:val="005D6A7E"/>
    <w:rsid w:val="005E0D20"/>
    <w:rsid w:val="005E22CF"/>
    <w:rsid w:val="005F039B"/>
    <w:rsid w:val="005F5C71"/>
    <w:rsid w:val="006003D4"/>
    <w:rsid w:val="00600C1B"/>
    <w:rsid w:val="00600D6A"/>
    <w:rsid w:val="00611C9D"/>
    <w:rsid w:val="00611E30"/>
    <w:rsid w:val="00612E35"/>
    <w:rsid w:val="00613C70"/>
    <w:rsid w:val="0061550D"/>
    <w:rsid w:val="006174F7"/>
    <w:rsid w:val="00621906"/>
    <w:rsid w:val="00622129"/>
    <w:rsid w:val="00623A55"/>
    <w:rsid w:val="00631F8C"/>
    <w:rsid w:val="00632916"/>
    <w:rsid w:val="00633C66"/>
    <w:rsid w:val="0063519E"/>
    <w:rsid w:val="0063642B"/>
    <w:rsid w:val="006441BA"/>
    <w:rsid w:val="00645A37"/>
    <w:rsid w:val="00647700"/>
    <w:rsid w:val="0065205C"/>
    <w:rsid w:val="00655A99"/>
    <w:rsid w:val="00655B81"/>
    <w:rsid w:val="00664023"/>
    <w:rsid w:val="0066661B"/>
    <w:rsid w:val="00667D8F"/>
    <w:rsid w:val="00676B7E"/>
    <w:rsid w:val="006773DF"/>
    <w:rsid w:val="0068197F"/>
    <w:rsid w:val="0068567A"/>
    <w:rsid w:val="006909B5"/>
    <w:rsid w:val="00691F5B"/>
    <w:rsid w:val="00692605"/>
    <w:rsid w:val="00694EC3"/>
    <w:rsid w:val="006972B3"/>
    <w:rsid w:val="0069742B"/>
    <w:rsid w:val="006A139B"/>
    <w:rsid w:val="006A1717"/>
    <w:rsid w:val="006A1E7E"/>
    <w:rsid w:val="006A2A3C"/>
    <w:rsid w:val="006B2A42"/>
    <w:rsid w:val="006B7203"/>
    <w:rsid w:val="006C04B4"/>
    <w:rsid w:val="006C10D5"/>
    <w:rsid w:val="006C2729"/>
    <w:rsid w:val="006C6482"/>
    <w:rsid w:val="006C70B1"/>
    <w:rsid w:val="006D3C6C"/>
    <w:rsid w:val="006D3EE4"/>
    <w:rsid w:val="006D6A75"/>
    <w:rsid w:val="006D6EF3"/>
    <w:rsid w:val="006E097A"/>
    <w:rsid w:val="006E1C3D"/>
    <w:rsid w:val="006E1C92"/>
    <w:rsid w:val="006E5BB4"/>
    <w:rsid w:val="006F0C93"/>
    <w:rsid w:val="006F4AC8"/>
    <w:rsid w:val="006F7223"/>
    <w:rsid w:val="006F78CD"/>
    <w:rsid w:val="007136C3"/>
    <w:rsid w:val="0071509D"/>
    <w:rsid w:val="00716E4B"/>
    <w:rsid w:val="0071713D"/>
    <w:rsid w:val="00717215"/>
    <w:rsid w:val="00721708"/>
    <w:rsid w:val="0072278D"/>
    <w:rsid w:val="00723DA4"/>
    <w:rsid w:val="00726673"/>
    <w:rsid w:val="00726FA6"/>
    <w:rsid w:val="00733288"/>
    <w:rsid w:val="00740E1E"/>
    <w:rsid w:val="007431C0"/>
    <w:rsid w:val="00743687"/>
    <w:rsid w:val="00744BD3"/>
    <w:rsid w:val="00746D4B"/>
    <w:rsid w:val="0075451D"/>
    <w:rsid w:val="00754595"/>
    <w:rsid w:val="007545B8"/>
    <w:rsid w:val="007550E4"/>
    <w:rsid w:val="00760AA5"/>
    <w:rsid w:val="00761646"/>
    <w:rsid w:val="00761EED"/>
    <w:rsid w:val="00761F59"/>
    <w:rsid w:val="00763D15"/>
    <w:rsid w:val="0077210A"/>
    <w:rsid w:val="00772CA9"/>
    <w:rsid w:val="00775A39"/>
    <w:rsid w:val="00776068"/>
    <w:rsid w:val="00780986"/>
    <w:rsid w:val="00781741"/>
    <w:rsid w:val="00781D20"/>
    <w:rsid w:val="00782C26"/>
    <w:rsid w:val="00783AF7"/>
    <w:rsid w:val="00785A5A"/>
    <w:rsid w:val="00787226"/>
    <w:rsid w:val="007919CE"/>
    <w:rsid w:val="00792963"/>
    <w:rsid w:val="00792BD5"/>
    <w:rsid w:val="00795209"/>
    <w:rsid w:val="0079585F"/>
    <w:rsid w:val="007A0C43"/>
    <w:rsid w:val="007A0E49"/>
    <w:rsid w:val="007A1BFE"/>
    <w:rsid w:val="007B211A"/>
    <w:rsid w:val="007B2D5B"/>
    <w:rsid w:val="007B73ED"/>
    <w:rsid w:val="007C1B4B"/>
    <w:rsid w:val="007C2BC5"/>
    <w:rsid w:val="007C358D"/>
    <w:rsid w:val="007C37D7"/>
    <w:rsid w:val="007C7AC9"/>
    <w:rsid w:val="007D00B5"/>
    <w:rsid w:val="007D0B89"/>
    <w:rsid w:val="007D10EE"/>
    <w:rsid w:val="007D51D9"/>
    <w:rsid w:val="007D665A"/>
    <w:rsid w:val="007E1F40"/>
    <w:rsid w:val="007E33DE"/>
    <w:rsid w:val="007F7F1E"/>
    <w:rsid w:val="008026A8"/>
    <w:rsid w:val="00802C4B"/>
    <w:rsid w:val="00804A10"/>
    <w:rsid w:val="008113F6"/>
    <w:rsid w:val="008118E4"/>
    <w:rsid w:val="00812F74"/>
    <w:rsid w:val="00820EBD"/>
    <w:rsid w:val="008218F8"/>
    <w:rsid w:val="00827FA6"/>
    <w:rsid w:val="0083190D"/>
    <w:rsid w:val="00835E14"/>
    <w:rsid w:val="0084152A"/>
    <w:rsid w:val="0084179A"/>
    <w:rsid w:val="00844224"/>
    <w:rsid w:val="00845C34"/>
    <w:rsid w:val="00851F08"/>
    <w:rsid w:val="00854113"/>
    <w:rsid w:val="0085499B"/>
    <w:rsid w:val="00857A87"/>
    <w:rsid w:val="00861298"/>
    <w:rsid w:val="00864158"/>
    <w:rsid w:val="0086545C"/>
    <w:rsid w:val="00872B08"/>
    <w:rsid w:val="00876585"/>
    <w:rsid w:val="0088003D"/>
    <w:rsid w:val="0088206E"/>
    <w:rsid w:val="008829C0"/>
    <w:rsid w:val="00883744"/>
    <w:rsid w:val="00891B1E"/>
    <w:rsid w:val="00891BF5"/>
    <w:rsid w:val="008A0678"/>
    <w:rsid w:val="008A14B2"/>
    <w:rsid w:val="008A16BF"/>
    <w:rsid w:val="008A2869"/>
    <w:rsid w:val="008A3042"/>
    <w:rsid w:val="008B1455"/>
    <w:rsid w:val="008B4EF8"/>
    <w:rsid w:val="008B52FB"/>
    <w:rsid w:val="008B5D8E"/>
    <w:rsid w:val="008C42A7"/>
    <w:rsid w:val="008C5ACB"/>
    <w:rsid w:val="008C7484"/>
    <w:rsid w:val="008C7E16"/>
    <w:rsid w:val="008D1997"/>
    <w:rsid w:val="008D3F69"/>
    <w:rsid w:val="008D473C"/>
    <w:rsid w:val="008D57C9"/>
    <w:rsid w:val="008D5A45"/>
    <w:rsid w:val="008D60C5"/>
    <w:rsid w:val="008D6696"/>
    <w:rsid w:val="008E4100"/>
    <w:rsid w:val="008E76E4"/>
    <w:rsid w:val="008F41F7"/>
    <w:rsid w:val="008F7044"/>
    <w:rsid w:val="008F7C6B"/>
    <w:rsid w:val="0090150A"/>
    <w:rsid w:val="00904C0F"/>
    <w:rsid w:val="00904CC6"/>
    <w:rsid w:val="009126D7"/>
    <w:rsid w:val="00915F33"/>
    <w:rsid w:val="00916027"/>
    <w:rsid w:val="00916C05"/>
    <w:rsid w:val="00916C4F"/>
    <w:rsid w:val="00917582"/>
    <w:rsid w:val="00923A66"/>
    <w:rsid w:val="00924F1D"/>
    <w:rsid w:val="0093029E"/>
    <w:rsid w:val="009304D9"/>
    <w:rsid w:val="00930AEB"/>
    <w:rsid w:val="00931544"/>
    <w:rsid w:val="00932521"/>
    <w:rsid w:val="009333E1"/>
    <w:rsid w:val="00941502"/>
    <w:rsid w:val="00944E50"/>
    <w:rsid w:val="0094698F"/>
    <w:rsid w:val="00951731"/>
    <w:rsid w:val="009601C3"/>
    <w:rsid w:val="00960F26"/>
    <w:rsid w:val="00971B15"/>
    <w:rsid w:val="00971FDC"/>
    <w:rsid w:val="0097243A"/>
    <w:rsid w:val="009727DE"/>
    <w:rsid w:val="00972FBC"/>
    <w:rsid w:val="0097672F"/>
    <w:rsid w:val="00981A37"/>
    <w:rsid w:val="00983E80"/>
    <w:rsid w:val="0098425E"/>
    <w:rsid w:val="0098447E"/>
    <w:rsid w:val="009855C9"/>
    <w:rsid w:val="00987B41"/>
    <w:rsid w:val="00990DE7"/>
    <w:rsid w:val="00991013"/>
    <w:rsid w:val="009944C3"/>
    <w:rsid w:val="009A1B43"/>
    <w:rsid w:val="009A6E8D"/>
    <w:rsid w:val="009A6E9A"/>
    <w:rsid w:val="009B7E16"/>
    <w:rsid w:val="009C11A7"/>
    <w:rsid w:val="009C1E1E"/>
    <w:rsid w:val="009C3EEB"/>
    <w:rsid w:val="009C4D13"/>
    <w:rsid w:val="009C4D97"/>
    <w:rsid w:val="009C6911"/>
    <w:rsid w:val="009D29ED"/>
    <w:rsid w:val="009D2DAE"/>
    <w:rsid w:val="009D2F7B"/>
    <w:rsid w:val="009D66FF"/>
    <w:rsid w:val="009E01DA"/>
    <w:rsid w:val="009E749A"/>
    <w:rsid w:val="009F0242"/>
    <w:rsid w:val="009F298B"/>
    <w:rsid w:val="009F3A74"/>
    <w:rsid w:val="009F4A55"/>
    <w:rsid w:val="00A007B2"/>
    <w:rsid w:val="00A0252B"/>
    <w:rsid w:val="00A10F1D"/>
    <w:rsid w:val="00A13A99"/>
    <w:rsid w:val="00A14645"/>
    <w:rsid w:val="00A153CD"/>
    <w:rsid w:val="00A163D5"/>
    <w:rsid w:val="00A20077"/>
    <w:rsid w:val="00A255DA"/>
    <w:rsid w:val="00A27D54"/>
    <w:rsid w:val="00A32243"/>
    <w:rsid w:val="00A328E4"/>
    <w:rsid w:val="00A33EFA"/>
    <w:rsid w:val="00A35818"/>
    <w:rsid w:val="00A37C13"/>
    <w:rsid w:val="00A40292"/>
    <w:rsid w:val="00A42B54"/>
    <w:rsid w:val="00A458B1"/>
    <w:rsid w:val="00A4787F"/>
    <w:rsid w:val="00A5048C"/>
    <w:rsid w:val="00A56C21"/>
    <w:rsid w:val="00A60EAB"/>
    <w:rsid w:val="00A66101"/>
    <w:rsid w:val="00A73FD0"/>
    <w:rsid w:val="00A75EFB"/>
    <w:rsid w:val="00A77839"/>
    <w:rsid w:val="00A86040"/>
    <w:rsid w:val="00A87129"/>
    <w:rsid w:val="00A87E9B"/>
    <w:rsid w:val="00A9048B"/>
    <w:rsid w:val="00A942F8"/>
    <w:rsid w:val="00A94983"/>
    <w:rsid w:val="00AA1E0E"/>
    <w:rsid w:val="00AA1F1D"/>
    <w:rsid w:val="00AA6540"/>
    <w:rsid w:val="00AC0774"/>
    <w:rsid w:val="00AC2BCB"/>
    <w:rsid w:val="00AC2E5C"/>
    <w:rsid w:val="00AC42CA"/>
    <w:rsid w:val="00AC44B3"/>
    <w:rsid w:val="00AC7097"/>
    <w:rsid w:val="00AD0140"/>
    <w:rsid w:val="00AD5612"/>
    <w:rsid w:val="00AD5F92"/>
    <w:rsid w:val="00AD6ACA"/>
    <w:rsid w:val="00AD7E99"/>
    <w:rsid w:val="00AE1B17"/>
    <w:rsid w:val="00AE7771"/>
    <w:rsid w:val="00AF12E1"/>
    <w:rsid w:val="00AF5AF7"/>
    <w:rsid w:val="00AF6AD4"/>
    <w:rsid w:val="00AF7B8D"/>
    <w:rsid w:val="00B0548D"/>
    <w:rsid w:val="00B07FF3"/>
    <w:rsid w:val="00B10AD5"/>
    <w:rsid w:val="00B1109E"/>
    <w:rsid w:val="00B115A4"/>
    <w:rsid w:val="00B132F1"/>
    <w:rsid w:val="00B13DAA"/>
    <w:rsid w:val="00B179C0"/>
    <w:rsid w:val="00B21D11"/>
    <w:rsid w:val="00B2260D"/>
    <w:rsid w:val="00B22B1F"/>
    <w:rsid w:val="00B22B4A"/>
    <w:rsid w:val="00B23C6B"/>
    <w:rsid w:val="00B25B4F"/>
    <w:rsid w:val="00B265BE"/>
    <w:rsid w:val="00B279D8"/>
    <w:rsid w:val="00B3166B"/>
    <w:rsid w:val="00B31ACC"/>
    <w:rsid w:val="00B349D6"/>
    <w:rsid w:val="00B3529B"/>
    <w:rsid w:val="00B465DB"/>
    <w:rsid w:val="00B50CD9"/>
    <w:rsid w:val="00B51706"/>
    <w:rsid w:val="00B51BDC"/>
    <w:rsid w:val="00B52A8D"/>
    <w:rsid w:val="00B54343"/>
    <w:rsid w:val="00B5532F"/>
    <w:rsid w:val="00B57260"/>
    <w:rsid w:val="00B61E1A"/>
    <w:rsid w:val="00B620D0"/>
    <w:rsid w:val="00B63654"/>
    <w:rsid w:val="00B64E08"/>
    <w:rsid w:val="00B70847"/>
    <w:rsid w:val="00B72465"/>
    <w:rsid w:val="00B73564"/>
    <w:rsid w:val="00B737BB"/>
    <w:rsid w:val="00B73B04"/>
    <w:rsid w:val="00B73ECC"/>
    <w:rsid w:val="00B74330"/>
    <w:rsid w:val="00B74AA4"/>
    <w:rsid w:val="00B76569"/>
    <w:rsid w:val="00B8030F"/>
    <w:rsid w:val="00B84123"/>
    <w:rsid w:val="00B84F2C"/>
    <w:rsid w:val="00B92DDF"/>
    <w:rsid w:val="00BA131F"/>
    <w:rsid w:val="00BA14A5"/>
    <w:rsid w:val="00BA522B"/>
    <w:rsid w:val="00BA605C"/>
    <w:rsid w:val="00BA6789"/>
    <w:rsid w:val="00BA6FE7"/>
    <w:rsid w:val="00BB364B"/>
    <w:rsid w:val="00BB5A99"/>
    <w:rsid w:val="00BB7B86"/>
    <w:rsid w:val="00BC5CB4"/>
    <w:rsid w:val="00BD6CCF"/>
    <w:rsid w:val="00BD72E2"/>
    <w:rsid w:val="00BE4497"/>
    <w:rsid w:val="00BE53DF"/>
    <w:rsid w:val="00BE5418"/>
    <w:rsid w:val="00BE596F"/>
    <w:rsid w:val="00BF6C23"/>
    <w:rsid w:val="00C02981"/>
    <w:rsid w:val="00C03275"/>
    <w:rsid w:val="00C03D24"/>
    <w:rsid w:val="00C04B55"/>
    <w:rsid w:val="00C14073"/>
    <w:rsid w:val="00C163F2"/>
    <w:rsid w:val="00C16E55"/>
    <w:rsid w:val="00C2011A"/>
    <w:rsid w:val="00C203B0"/>
    <w:rsid w:val="00C20A53"/>
    <w:rsid w:val="00C20DC2"/>
    <w:rsid w:val="00C20DDE"/>
    <w:rsid w:val="00C22105"/>
    <w:rsid w:val="00C23F80"/>
    <w:rsid w:val="00C256EC"/>
    <w:rsid w:val="00C261B2"/>
    <w:rsid w:val="00C26848"/>
    <w:rsid w:val="00C3371E"/>
    <w:rsid w:val="00C362CE"/>
    <w:rsid w:val="00C36EAF"/>
    <w:rsid w:val="00C46983"/>
    <w:rsid w:val="00C51C8E"/>
    <w:rsid w:val="00C565AA"/>
    <w:rsid w:val="00C56EA8"/>
    <w:rsid w:val="00C56EB0"/>
    <w:rsid w:val="00C62812"/>
    <w:rsid w:val="00C62848"/>
    <w:rsid w:val="00C631B3"/>
    <w:rsid w:val="00C638BF"/>
    <w:rsid w:val="00C65285"/>
    <w:rsid w:val="00C71AE1"/>
    <w:rsid w:val="00C72E81"/>
    <w:rsid w:val="00C739C4"/>
    <w:rsid w:val="00C73ACD"/>
    <w:rsid w:val="00C74202"/>
    <w:rsid w:val="00C818B8"/>
    <w:rsid w:val="00C849D7"/>
    <w:rsid w:val="00C85C5B"/>
    <w:rsid w:val="00C87DC3"/>
    <w:rsid w:val="00C90E61"/>
    <w:rsid w:val="00C91B75"/>
    <w:rsid w:val="00C95178"/>
    <w:rsid w:val="00C959DF"/>
    <w:rsid w:val="00CA0A72"/>
    <w:rsid w:val="00CA10C2"/>
    <w:rsid w:val="00CC01A1"/>
    <w:rsid w:val="00CC1389"/>
    <w:rsid w:val="00CC2984"/>
    <w:rsid w:val="00CC5377"/>
    <w:rsid w:val="00CC5F31"/>
    <w:rsid w:val="00CC603E"/>
    <w:rsid w:val="00CD060B"/>
    <w:rsid w:val="00CD4A7F"/>
    <w:rsid w:val="00CE11E2"/>
    <w:rsid w:val="00CE15A7"/>
    <w:rsid w:val="00CE3D1E"/>
    <w:rsid w:val="00CE73EA"/>
    <w:rsid w:val="00CF3F1D"/>
    <w:rsid w:val="00CF4ADD"/>
    <w:rsid w:val="00D00509"/>
    <w:rsid w:val="00D02CEC"/>
    <w:rsid w:val="00D02D02"/>
    <w:rsid w:val="00D0482F"/>
    <w:rsid w:val="00D1009E"/>
    <w:rsid w:val="00D11041"/>
    <w:rsid w:val="00D11BA0"/>
    <w:rsid w:val="00D11C29"/>
    <w:rsid w:val="00D14C40"/>
    <w:rsid w:val="00D17554"/>
    <w:rsid w:val="00D20433"/>
    <w:rsid w:val="00D2044D"/>
    <w:rsid w:val="00D2244D"/>
    <w:rsid w:val="00D26A56"/>
    <w:rsid w:val="00D27A02"/>
    <w:rsid w:val="00D33163"/>
    <w:rsid w:val="00D36B1A"/>
    <w:rsid w:val="00D370D6"/>
    <w:rsid w:val="00D40A1A"/>
    <w:rsid w:val="00D40BF9"/>
    <w:rsid w:val="00D43604"/>
    <w:rsid w:val="00D44843"/>
    <w:rsid w:val="00D44BAE"/>
    <w:rsid w:val="00D511BE"/>
    <w:rsid w:val="00D5259F"/>
    <w:rsid w:val="00D5433E"/>
    <w:rsid w:val="00D56FDA"/>
    <w:rsid w:val="00D60179"/>
    <w:rsid w:val="00D602E5"/>
    <w:rsid w:val="00D63AB3"/>
    <w:rsid w:val="00D64C71"/>
    <w:rsid w:val="00D669C9"/>
    <w:rsid w:val="00D735DD"/>
    <w:rsid w:val="00D7488F"/>
    <w:rsid w:val="00D74FA9"/>
    <w:rsid w:val="00D80008"/>
    <w:rsid w:val="00D821D5"/>
    <w:rsid w:val="00D844E0"/>
    <w:rsid w:val="00D95FC2"/>
    <w:rsid w:val="00D96B9F"/>
    <w:rsid w:val="00DA048E"/>
    <w:rsid w:val="00DA11D5"/>
    <w:rsid w:val="00DA5D4B"/>
    <w:rsid w:val="00DB5D42"/>
    <w:rsid w:val="00DC45DA"/>
    <w:rsid w:val="00DC6629"/>
    <w:rsid w:val="00DD16EF"/>
    <w:rsid w:val="00DD3F2E"/>
    <w:rsid w:val="00DE1B8A"/>
    <w:rsid w:val="00DE4AF9"/>
    <w:rsid w:val="00DE6016"/>
    <w:rsid w:val="00DF2638"/>
    <w:rsid w:val="00DF7F72"/>
    <w:rsid w:val="00E02D1E"/>
    <w:rsid w:val="00E03AE6"/>
    <w:rsid w:val="00E05D33"/>
    <w:rsid w:val="00E06304"/>
    <w:rsid w:val="00E0658F"/>
    <w:rsid w:val="00E101C8"/>
    <w:rsid w:val="00E11290"/>
    <w:rsid w:val="00E11362"/>
    <w:rsid w:val="00E124D0"/>
    <w:rsid w:val="00E15DCA"/>
    <w:rsid w:val="00E15FA1"/>
    <w:rsid w:val="00E216C9"/>
    <w:rsid w:val="00E227AB"/>
    <w:rsid w:val="00E25C10"/>
    <w:rsid w:val="00E27C7F"/>
    <w:rsid w:val="00E34AB9"/>
    <w:rsid w:val="00E36396"/>
    <w:rsid w:val="00E40382"/>
    <w:rsid w:val="00E422AC"/>
    <w:rsid w:val="00E42BE4"/>
    <w:rsid w:val="00E43422"/>
    <w:rsid w:val="00E43888"/>
    <w:rsid w:val="00E453D9"/>
    <w:rsid w:val="00E51F6F"/>
    <w:rsid w:val="00E52F80"/>
    <w:rsid w:val="00E54244"/>
    <w:rsid w:val="00E54BCA"/>
    <w:rsid w:val="00E639B6"/>
    <w:rsid w:val="00E70734"/>
    <w:rsid w:val="00E71346"/>
    <w:rsid w:val="00E71E25"/>
    <w:rsid w:val="00E73D50"/>
    <w:rsid w:val="00E747D3"/>
    <w:rsid w:val="00E74CB4"/>
    <w:rsid w:val="00E7606B"/>
    <w:rsid w:val="00E76DBD"/>
    <w:rsid w:val="00E770D4"/>
    <w:rsid w:val="00E77E4D"/>
    <w:rsid w:val="00E81951"/>
    <w:rsid w:val="00E85953"/>
    <w:rsid w:val="00E861D1"/>
    <w:rsid w:val="00E865AA"/>
    <w:rsid w:val="00E87DB5"/>
    <w:rsid w:val="00E90658"/>
    <w:rsid w:val="00E91ADD"/>
    <w:rsid w:val="00E922CF"/>
    <w:rsid w:val="00E93AF6"/>
    <w:rsid w:val="00E93B35"/>
    <w:rsid w:val="00E968C9"/>
    <w:rsid w:val="00EA0439"/>
    <w:rsid w:val="00EA0A4C"/>
    <w:rsid w:val="00EA1DA3"/>
    <w:rsid w:val="00EA522E"/>
    <w:rsid w:val="00EB3842"/>
    <w:rsid w:val="00EB6643"/>
    <w:rsid w:val="00EB694F"/>
    <w:rsid w:val="00EC0461"/>
    <w:rsid w:val="00EC4547"/>
    <w:rsid w:val="00ED27BA"/>
    <w:rsid w:val="00ED41A3"/>
    <w:rsid w:val="00ED5DAE"/>
    <w:rsid w:val="00EE4911"/>
    <w:rsid w:val="00EF11D6"/>
    <w:rsid w:val="00EF1336"/>
    <w:rsid w:val="00EF16F8"/>
    <w:rsid w:val="00EF3DED"/>
    <w:rsid w:val="00F00CBE"/>
    <w:rsid w:val="00F03048"/>
    <w:rsid w:val="00F06A46"/>
    <w:rsid w:val="00F07E96"/>
    <w:rsid w:val="00F13215"/>
    <w:rsid w:val="00F13C81"/>
    <w:rsid w:val="00F1424E"/>
    <w:rsid w:val="00F151B5"/>
    <w:rsid w:val="00F15B22"/>
    <w:rsid w:val="00F15F53"/>
    <w:rsid w:val="00F165C4"/>
    <w:rsid w:val="00F225CA"/>
    <w:rsid w:val="00F23702"/>
    <w:rsid w:val="00F24A1F"/>
    <w:rsid w:val="00F2662F"/>
    <w:rsid w:val="00F32E4A"/>
    <w:rsid w:val="00F33834"/>
    <w:rsid w:val="00F33856"/>
    <w:rsid w:val="00F33A93"/>
    <w:rsid w:val="00F40DD0"/>
    <w:rsid w:val="00F40ED7"/>
    <w:rsid w:val="00F433B0"/>
    <w:rsid w:val="00F56080"/>
    <w:rsid w:val="00F71457"/>
    <w:rsid w:val="00F73909"/>
    <w:rsid w:val="00F7491B"/>
    <w:rsid w:val="00F757C3"/>
    <w:rsid w:val="00F829FA"/>
    <w:rsid w:val="00F83C04"/>
    <w:rsid w:val="00F84587"/>
    <w:rsid w:val="00F84851"/>
    <w:rsid w:val="00F86B7A"/>
    <w:rsid w:val="00F90488"/>
    <w:rsid w:val="00F92660"/>
    <w:rsid w:val="00F92812"/>
    <w:rsid w:val="00FA27A1"/>
    <w:rsid w:val="00FA2955"/>
    <w:rsid w:val="00FB1D43"/>
    <w:rsid w:val="00FB64BF"/>
    <w:rsid w:val="00FB6C2A"/>
    <w:rsid w:val="00FC1001"/>
    <w:rsid w:val="00FD185D"/>
    <w:rsid w:val="00FE1710"/>
    <w:rsid w:val="00FE5349"/>
    <w:rsid w:val="00FF3E46"/>
    <w:rsid w:val="00FF3F5C"/>
    <w:rsid w:val="00FF44C9"/>
    <w:rsid w:val="00FF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4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1DE3"/>
    <w:pPr>
      <w:ind w:left="720"/>
      <w:contextualSpacing/>
    </w:pPr>
  </w:style>
  <w:style w:type="table" w:styleId="a4">
    <w:name w:val="Table Grid"/>
    <w:basedOn w:val="a1"/>
    <w:uiPriority w:val="59"/>
    <w:rsid w:val="00071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D0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00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1046</Words>
  <Characters>5967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ВВС</cp:lastModifiedBy>
  <cp:revision>8</cp:revision>
  <dcterms:created xsi:type="dcterms:W3CDTF">2017-08-19T12:16:00Z</dcterms:created>
  <dcterms:modified xsi:type="dcterms:W3CDTF">2019-09-12T02:17:00Z</dcterms:modified>
</cp:coreProperties>
</file>